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A3" w:rsidRPr="00A755A3" w:rsidRDefault="00A755A3" w:rsidP="00A755A3">
      <w:pPr>
        <w:spacing w:line="276" w:lineRule="auto"/>
        <w:jc w:val="center"/>
        <w:rPr>
          <w:rFonts w:eastAsiaTheme="minorHAnsi"/>
          <w:szCs w:val="28"/>
          <w:lang w:eastAsia="en-US"/>
        </w:rPr>
      </w:pPr>
      <w:r w:rsidRPr="00A755A3">
        <w:rPr>
          <w:rFonts w:eastAsiaTheme="minorHAnsi"/>
          <w:szCs w:val="28"/>
          <w:lang w:eastAsia="en-US"/>
        </w:rPr>
        <w:t>Места размещения участковых избирательных комиссий и мест голосований на выборы депутатов Московской городской Думы восьмого созыва</w:t>
      </w:r>
    </w:p>
    <w:p w:rsidR="00CA2F04" w:rsidRDefault="00A755A3" w:rsidP="00A755A3">
      <w:pPr>
        <w:spacing w:line="276" w:lineRule="auto"/>
        <w:jc w:val="center"/>
        <w:rPr>
          <w:rFonts w:eastAsiaTheme="minorHAnsi"/>
          <w:szCs w:val="28"/>
          <w:lang w:eastAsia="en-US"/>
        </w:rPr>
      </w:pPr>
      <w:r w:rsidRPr="00A755A3">
        <w:rPr>
          <w:rFonts w:eastAsiaTheme="minorHAnsi"/>
          <w:szCs w:val="28"/>
          <w:lang w:eastAsia="en-US"/>
        </w:rPr>
        <w:t>8 сен</w:t>
      </w:r>
      <w:r>
        <w:rPr>
          <w:rFonts w:eastAsiaTheme="minorHAnsi"/>
          <w:szCs w:val="28"/>
          <w:lang w:eastAsia="en-US"/>
        </w:rPr>
        <w:t xml:space="preserve">тября 2024 года </w:t>
      </w:r>
      <w:r w:rsidR="00782B6A" w:rsidRPr="00782B6A">
        <w:rPr>
          <w:rFonts w:eastAsiaTheme="minorHAnsi"/>
          <w:szCs w:val="28"/>
          <w:lang w:eastAsia="en-US"/>
        </w:rPr>
        <w:t xml:space="preserve">в районе </w:t>
      </w:r>
      <w:r w:rsidR="00782B6A">
        <w:rPr>
          <w:rFonts w:eastAsiaTheme="minorHAnsi"/>
          <w:szCs w:val="28"/>
          <w:lang w:eastAsia="en-US"/>
        </w:rPr>
        <w:t>Северное Тушино</w:t>
      </w:r>
    </w:p>
    <w:p w:rsidR="00A755A3" w:rsidRPr="00782B6A" w:rsidRDefault="00A755A3" w:rsidP="00A755A3">
      <w:pPr>
        <w:spacing w:line="276" w:lineRule="auto"/>
        <w:jc w:val="center"/>
        <w:rPr>
          <w:rFonts w:eastAsiaTheme="minorHAnsi"/>
          <w:szCs w:val="28"/>
          <w:lang w:eastAsia="en-US"/>
        </w:rPr>
      </w:pPr>
    </w:p>
    <w:tbl>
      <w:tblPr>
        <w:tblpPr w:leftFromText="180" w:rightFromText="180" w:vertAnchor="text" w:tblpXSpec="center" w:tblpY="1"/>
        <w:tblOverlap w:val="never"/>
        <w:tblW w:w="474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95"/>
        <w:gridCol w:w="3858"/>
        <w:gridCol w:w="2186"/>
        <w:gridCol w:w="2157"/>
      </w:tblGrid>
      <w:tr w:rsidR="00DA2716" w:rsidRPr="00A755A3" w:rsidTr="00DA2716">
        <w:trPr>
          <w:cantSplit/>
          <w:jc w:val="center"/>
        </w:trPr>
        <w:tc>
          <w:tcPr>
            <w:tcW w:w="636" w:type="pct"/>
          </w:tcPr>
          <w:p w:rsidR="00DA2716" w:rsidRPr="00A755A3" w:rsidRDefault="00DA2716" w:rsidP="00190BEF">
            <w:pPr>
              <w:tabs>
                <w:tab w:val="left" w:pos="5400"/>
              </w:tabs>
              <w:jc w:val="center"/>
              <w:rPr>
                <w:b/>
                <w:bCs/>
                <w:sz w:val="26"/>
                <w:szCs w:val="26"/>
              </w:rPr>
            </w:pPr>
            <w:bookmarkStart w:id="0" w:name="_GoBack"/>
            <w:bookmarkEnd w:id="0"/>
            <w:r w:rsidRPr="00A755A3">
              <w:rPr>
                <w:b/>
                <w:bCs/>
                <w:sz w:val="26"/>
                <w:szCs w:val="26"/>
              </w:rPr>
              <w:t xml:space="preserve">№ </w:t>
            </w:r>
            <w:proofErr w:type="spellStart"/>
            <w:r w:rsidRPr="00A755A3">
              <w:rPr>
                <w:b/>
                <w:bCs/>
                <w:sz w:val="26"/>
                <w:szCs w:val="26"/>
              </w:rPr>
              <w:t>избира</w:t>
            </w:r>
            <w:proofErr w:type="spellEnd"/>
          </w:p>
          <w:p w:rsidR="00DA2716" w:rsidRPr="00A755A3" w:rsidRDefault="00DA2716" w:rsidP="00190BEF">
            <w:pPr>
              <w:tabs>
                <w:tab w:val="left" w:pos="5400"/>
              </w:tabs>
              <w:jc w:val="center"/>
              <w:rPr>
                <w:b/>
                <w:bCs/>
                <w:sz w:val="26"/>
                <w:szCs w:val="26"/>
              </w:rPr>
            </w:pPr>
            <w:r w:rsidRPr="00A755A3">
              <w:rPr>
                <w:b/>
                <w:bCs/>
                <w:sz w:val="26"/>
                <w:szCs w:val="26"/>
              </w:rPr>
              <w:t>тельного</w:t>
            </w:r>
          </w:p>
          <w:p w:rsidR="00DA2716" w:rsidRPr="00A755A3" w:rsidRDefault="00DA2716" w:rsidP="00190BEF">
            <w:pPr>
              <w:jc w:val="center"/>
              <w:rPr>
                <w:b/>
                <w:sz w:val="26"/>
                <w:szCs w:val="26"/>
              </w:rPr>
            </w:pPr>
            <w:r w:rsidRPr="00A755A3">
              <w:rPr>
                <w:b/>
                <w:bCs/>
                <w:sz w:val="26"/>
                <w:szCs w:val="26"/>
              </w:rPr>
              <w:t>участка</w:t>
            </w:r>
          </w:p>
        </w:tc>
        <w:tc>
          <w:tcPr>
            <w:tcW w:w="2053" w:type="pct"/>
          </w:tcPr>
          <w:p w:rsidR="00DA2716" w:rsidRPr="00A755A3" w:rsidRDefault="00DA2716" w:rsidP="00190BEF">
            <w:pPr>
              <w:jc w:val="center"/>
              <w:rPr>
                <w:b/>
                <w:sz w:val="26"/>
                <w:szCs w:val="26"/>
              </w:rPr>
            </w:pPr>
            <w:r w:rsidRPr="00A755A3">
              <w:rPr>
                <w:b/>
                <w:bCs/>
                <w:sz w:val="26"/>
                <w:szCs w:val="26"/>
              </w:rPr>
              <w:t>Границы избирательного участка (улицы и номера домовладений, входящих в границы избирательного участка)</w:t>
            </w:r>
          </w:p>
        </w:tc>
        <w:tc>
          <w:tcPr>
            <w:tcW w:w="1163" w:type="pct"/>
            <w:shd w:val="clear" w:color="auto" w:fill="auto"/>
          </w:tcPr>
          <w:p w:rsidR="00DA2716" w:rsidRPr="00A755A3" w:rsidRDefault="00DA2716" w:rsidP="00190BEF">
            <w:pPr>
              <w:tabs>
                <w:tab w:val="left" w:pos="5400"/>
              </w:tabs>
              <w:jc w:val="center"/>
              <w:rPr>
                <w:b/>
                <w:bCs/>
                <w:sz w:val="26"/>
                <w:szCs w:val="26"/>
              </w:rPr>
            </w:pPr>
            <w:r w:rsidRPr="00A755A3">
              <w:rPr>
                <w:b/>
                <w:bCs/>
                <w:sz w:val="26"/>
                <w:szCs w:val="26"/>
              </w:rPr>
              <w:t>Место нахождения</w:t>
            </w:r>
          </w:p>
          <w:p w:rsidR="00DA2716" w:rsidRPr="00A755A3" w:rsidRDefault="00DA2716" w:rsidP="00190BEF">
            <w:pPr>
              <w:jc w:val="center"/>
              <w:rPr>
                <w:b/>
                <w:sz w:val="26"/>
                <w:szCs w:val="26"/>
              </w:rPr>
            </w:pPr>
            <w:r w:rsidRPr="00A755A3">
              <w:rPr>
                <w:b/>
                <w:bCs/>
                <w:sz w:val="26"/>
                <w:szCs w:val="26"/>
              </w:rPr>
              <w:t>участковой избирательной комиссии</w:t>
            </w:r>
          </w:p>
        </w:tc>
        <w:tc>
          <w:tcPr>
            <w:tcW w:w="1148" w:type="pct"/>
            <w:shd w:val="clear" w:color="auto" w:fill="auto"/>
          </w:tcPr>
          <w:p w:rsidR="00DA2716" w:rsidRPr="00A755A3" w:rsidRDefault="00DA2716" w:rsidP="00190BEF">
            <w:pPr>
              <w:jc w:val="center"/>
              <w:rPr>
                <w:b/>
                <w:sz w:val="26"/>
                <w:szCs w:val="26"/>
              </w:rPr>
            </w:pPr>
            <w:r w:rsidRPr="00A755A3">
              <w:rPr>
                <w:b/>
                <w:bCs/>
                <w:sz w:val="26"/>
                <w:szCs w:val="26"/>
              </w:rPr>
              <w:t>Место нахождения помещения для голосования</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2980</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бульвар Яна Райниса, дома №№ 14 (корпуса 1,2), 16 (корпус 1,2), 18 (корпус 1), 20 (корпуса 1,2), 22 (корпус 2), улица Туристская, дома №№ 13 (корпуса 1, 2), 15, 17, 19 (корпуса 1,2,3,4)</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л.Туристская</w:t>
            </w:r>
            <w:proofErr w:type="spellEnd"/>
            <w:r w:rsidRPr="00A755A3">
              <w:rPr>
                <w:sz w:val="26"/>
                <w:szCs w:val="26"/>
              </w:rPr>
              <w:t>, д.19, корп.5</w:t>
            </w:r>
          </w:p>
          <w:p w:rsidR="00DA2716" w:rsidRPr="00A755A3" w:rsidRDefault="00DA2716" w:rsidP="00190BEF">
            <w:pPr>
              <w:jc w:val="center"/>
              <w:rPr>
                <w:sz w:val="26"/>
                <w:szCs w:val="26"/>
              </w:rPr>
            </w:pPr>
            <w:r w:rsidRPr="00A755A3">
              <w:rPr>
                <w:sz w:val="26"/>
                <w:szCs w:val="26"/>
              </w:rPr>
              <w:t>(ГБОУ Школа № 827)</w:t>
            </w:r>
          </w:p>
          <w:p w:rsidR="00DA2716" w:rsidRPr="00A755A3" w:rsidRDefault="00DA2716" w:rsidP="00190BEF">
            <w:pPr>
              <w:jc w:val="center"/>
              <w:rPr>
                <w:sz w:val="26"/>
                <w:szCs w:val="26"/>
              </w:rPr>
            </w:pPr>
            <w:r>
              <w:rPr>
                <w:sz w:val="26"/>
                <w:szCs w:val="26"/>
              </w:rPr>
              <w:t>8(495)</w:t>
            </w:r>
            <w:r w:rsidRPr="00A755A3">
              <w:rPr>
                <w:sz w:val="26"/>
                <w:szCs w:val="26"/>
              </w:rPr>
              <w:t>532</w:t>
            </w:r>
            <w:r>
              <w:rPr>
                <w:sz w:val="26"/>
                <w:szCs w:val="26"/>
              </w:rPr>
              <w:t>-</w:t>
            </w:r>
            <w:r w:rsidRPr="00A755A3">
              <w:rPr>
                <w:sz w:val="26"/>
                <w:szCs w:val="26"/>
              </w:rPr>
              <w:t>76</w:t>
            </w:r>
            <w:r>
              <w:rPr>
                <w:sz w:val="26"/>
                <w:szCs w:val="26"/>
              </w:rPr>
              <w:t>-</w:t>
            </w:r>
            <w:r w:rsidRPr="00A755A3">
              <w:rPr>
                <w:sz w:val="26"/>
                <w:szCs w:val="26"/>
              </w:rPr>
              <w:t>37</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ул.Туристская</w:t>
            </w:r>
            <w:proofErr w:type="spellEnd"/>
            <w:r w:rsidRPr="00A755A3">
              <w:rPr>
                <w:sz w:val="26"/>
                <w:szCs w:val="26"/>
              </w:rPr>
              <w:t>, д.19 корп.5</w:t>
            </w:r>
          </w:p>
          <w:p w:rsidR="00DA2716" w:rsidRPr="00A755A3" w:rsidRDefault="00DA2716" w:rsidP="00190BEF">
            <w:pPr>
              <w:jc w:val="center"/>
              <w:rPr>
                <w:sz w:val="26"/>
                <w:szCs w:val="26"/>
              </w:rPr>
            </w:pPr>
            <w:r w:rsidRPr="00A755A3">
              <w:rPr>
                <w:sz w:val="26"/>
                <w:szCs w:val="26"/>
              </w:rPr>
              <w:t>(ГБОУ Школа № 827)</w:t>
            </w:r>
          </w:p>
          <w:p w:rsidR="00DA2716" w:rsidRPr="00A755A3" w:rsidRDefault="00DA2716" w:rsidP="00A755A3">
            <w:pPr>
              <w:jc w:val="center"/>
              <w:rPr>
                <w:sz w:val="26"/>
                <w:szCs w:val="26"/>
              </w:rPr>
            </w:pPr>
            <w:r>
              <w:rPr>
                <w:sz w:val="26"/>
                <w:szCs w:val="26"/>
              </w:rPr>
              <w:t>8(495)</w:t>
            </w:r>
            <w:r w:rsidRPr="00A755A3">
              <w:rPr>
                <w:sz w:val="26"/>
                <w:szCs w:val="26"/>
              </w:rPr>
              <w:t>532</w:t>
            </w:r>
            <w:r>
              <w:rPr>
                <w:sz w:val="26"/>
                <w:szCs w:val="26"/>
              </w:rPr>
              <w:t>-</w:t>
            </w:r>
            <w:r w:rsidRPr="00A755A3">
              <w:rPr>
                <w:sz w:val="26"/>
                <w:szCs w:val="26"/>
              </w:rPr>
              <w:t>76</w:t>
            </w:r>
            <w:r>
              <w:rPr>
                <w:sz w:val="26"/>
                <w:szCs w:val="26"/>
              </w:rPr>
              <w:t>-</w:t>
            </w:r>
            <w:r w:rsidRPr="00A755A3">
              <w:rPr>
                <w:sz w:val="26"/>
                <w:szCs w:val="26"/>
              </w:rPr>
              <w:t>37</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2982</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бульвар Яна Райниса, дома №№ 22 (корпус 1), 24 (корпуса 1,2), 26 (корпуса 1,2), 28 (корпуса 1,2), 30 (корпус 1), 32., улица Героев Панфиловцев, дома №№ 35 (корпус 3,4), 37 (корпуса 2,3,4), 41 (корпуса 1,2), 43, 45 (корпуса 1,2), 47 (корпуса 1,2), 49 (корпуса 1,2), 51; улица Саломеи Нерис, дома № 2, 2 (корпуса 1,2,3,4,5,6,7), 4, 4 (корпус 1)</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л.Героев</w:t>
            </w:r>
            <w:proofErr w:type="spellEnd"/>
            <w:r w:rsidRPr="00A755A3">
              <w:rPr>
                <w:sz w:val="26"/>
                <w:szCs w:val="26"/>
              </w:rPr>
              <w:t xml:space="preserve"> Панфиловцев, д.45, корп.3</w:t>
            </w:r>
          </w:p>
          <w:p w:rsidR="00DA2716" w:rsidRPr="00A755A3" w:rsidRDefault="00DA2716" w:rsidP="00190BEF">
            <w:pPr>
              <w:jc w:val="center"/>
              <w:rPr>
                <w:sz w:val="26"/>
                <w:szCs w:val="26"/>
              </w:rPr>
            </w:pPr>
            <w:r w:rsidRPr="00A755A3">
              <w:rPr>
                <w:sz w:val="26"/>
                <w:szCs w:val="26"/>
              </w:rPr>
              <w:t>(ГБОУ Школа № 827)</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77</w:t>
            </w:r>
            <w:r>
              <w:rPr>
                <w:sz w:val="26"/>
                <w:szCs w:val="26"/>
              </w:rPr>
              <w:t>-</w:t>
            </w:r>
            <w:r w:rsidRPr="00A755A3">
              <w:rPr>
                <w:sz w:val="26"/>
                <w:szCs w:val="26"/>
              </w:rPr>
              <w:t>59</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ул.Героев</w:t>
            </w:r>
            <w:proofErr w:type="spellEnd"/>
            <w:r w:rsidRPr="00A755A3">
              <w:rPr>
                <w:sz w:val="26"/>
                <w:szCs w:val="26"/>
              </w:rPr>
              <w:t xml:space="preserve"> Панфиловцев, д.45, корп.3</w:t>
            </w:r>
          </w:p>
          <w:p w:rsidR="00DA2716" w:rsidRPr="00A755A3" w:rsidRDefault="00DA2716" w:rsidP="00190BEF">
            <w:pPr>
              <w:jc w:val="center"/>
              <w:rPr>
                <w:sz w:val="26"/>
                <w:szCs w:val="26"/>
              </w:rPr>
            </w:pPr>
            <w:r w:rsidRPr="00A755A3">
              <w:rPr>
                <w:sz w:val="26"/>
                <w:szCs w:val="26"/>
              </w:rPr>
              <w:t>(ГБОУ Школа № 827)</w:t>
            </w:r>
          </w:p>
          <w:p w:rsidR="00DA2716" w:rsidRPr="00A755A3" w:rsidRDefault="00DA2716" w:rsidP="00190BEF">
            <w:pPr>
              <w:jc w:val="center"/>
              <w:rPr>
                <w:sz w:val="26"/>
                <w:szCs w:val="26"/>
              </w:rPr>
            </w:pPr>
            <w:r>
              <w:rPr>
                <w:sz w:val="26"/>
                <w:szCs w:val="26"/>
              </w:rPr>
              <w:t>8</w:t>
            </w:r>
            <w:r w:rsidRPr="00A755A3">
              <w:rPr>
                <w:sz w:val="26"/>
                <w:szCs w:val="26"/>
              </w:rPr>
              <w:t>(495)532</w:t>
            </w:r>
            <w:r>
              <w:rPr>
                <w:sz w:val="26"/>
                <w:szCs w:val="26"/>
              </w:rPr>
              <w:t>-</w:t>
            </w:r>
            <w:r w:rsidRPr="00A755A3">
              <w:rPr>
                <w:sz w:val="26"/>
                <w:szCs w:val="26"/>
              </w:rPr>
              <w:t>77</w:t>
            </w:r>
            <w:r>
              <w:rPr>
                <w:sz w:val="26"/>
                <w:szCs w:val="26"/>
              </w:rPr>
              <w:t>-</w:t>
            </w:r>
            <w:r w:rsidRPr="00A755A3">
              <w:rPr>
                <w:sz w:val="26"/>
                <w:szCs w:val="26"/>
              </w:rPr>
              <w:t>59</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2985</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Героев Панфиловцев, дома №№ 27 (корпуса 1,2,3,4), 29 (корпуса 1, 2), 31, 33 (корпус 1), 35, 37 (корпус 1),улица Туристская, дома №№ 21, 23, 25 (корпуса 1, 2, 3, 4, 5), 27 (корпуса 1,2); 29 (корпуса 1,2)</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л.Героев</w:t>
            </w:r>
            <w:proofErr w:type="spellEnd"/>
            <w:r w:rsidRPr="00A755A3">
              <w:rPr>
                <w:sz w:val="26"/>
                <w:szCs w:val="26"/>
              </w:rPr>
              <w:t xml:space="preserve"> Панфиловцев, д.35, корп.2</w:t>
            </w:r>
          </w:p>
          <w:p w:rsidR="00DA2716" w:rsidRPr="00A755A3" w:rsidRDefault="00DA2716" w:rsidP="00190BEF">
            <w:pPr>
              <w:jc w:val="center"/>
              <w:rPr>
                <w:sz w:val="26"/>
                <w:szCs w:val="26"/>
              </w:rPr>
            </w:pPr>
            <w:r w:rsidRPr="00A755A3">
              <w:rPr>
                <w:sz w:val="26"/>
                <w:szCs w:val="26"/>
              </w:rPr>
              <w:t>(ГБОУ Школа № 827)</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78</w:t>
            </w:r>
            <w:r>
              <w:rPr>
                <w:sz w:val="26"/>
                <w:szCs w:val="26"/>
              </w:rPr>
              <w:t>-</w:t>
            </w:r>
            <w:r w:rsidRPr="00A755A3">
              <w:rPr>
                <w:sz w:val="26"/>
                <w:szCs w:val="26"/>
              </w:rPr>
              <w:t>94</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ул.Героев</w:t>
            </w:r>
            <w:proofErr w:type="spellEnd"/>
            <w:r w:rsidRPr="00A755A3">
              <w:rPr>
                <w:sz w:val="26"/>
                <w:szCs w:val="26"/>
              </w:rPr>
              <w:t xml:space="preserve"> Панфиловцев, д.35, корп.2</w:t>
            </w:r>
          </w:p>
          <w:p w:rsidR="00DA2716" w:rsidRPr="00A755A3" w:rsidRDefault="00DA2716" w:rsidP="00190BEF">
            <w:pPr>
              <w:jc w:val="center"/>
              <w:rPr>
                <w:sz w:val="26"/>
                <w:szCs w:val="26"/>
              </w:rPr>
            </w:pPr>
            <w:r w:rsidRPr="00A755A3">
              <w:rPr>
                <w:sz w:val="26"/>
                <w:szCs w:val="26"/>
              </w:rPr>
              <w:t>(ГБОУ Школа № 827)</w:t>
            </w:r>
          </w:p>
          <w:p w:rsidR="00DA2716" w:rsidRPr="00A755A3" w:rsidRDefault="00DA2716" w:rsidP="00190BEF">
            <w:pPr>
              <w:jc w:val="center"/>
              <w:rPr>
                <w:sz w:val="26"/>
                <w:szCs w:val="26"/>
              </w:rPr>
            </w:pPr>
            <w:r>
              <w:rPr>
                <w:sz w:val="26"/>
                <w:szCs w:val="26"/>
              </w:rPr>
              <w:t>8</w:t>
            </w:r>
            <w:r w:rsidRPr="00A755A3">
              <w:rPr>
                <w:sz w:val="26"/>
                <w:szCs w:val="26"/>
              </w:rPr>
              <w:t>(495)532</w:t>
            </w:r>
            <w:r>
              <w:rPr>
                <w:sz w:val="26"/>
                <w:szCs w:val="26"/>
              </w:rPr>
              <w:t>-</w:t>
            </w:r>
            <w:r w:rsidRPr="00A755A3">
              <w:rPr>
                <w:sz w:val="26"/>
                <w:szCs w:val="26"/>
              </w:rPr>
              <w:t>78</w:t>
            </w:r>
            <w:r>
              <w:rPr>
                <w:sz w:val="26"/>
                <w:szCs w:val="26"/>
              </w:rPr>
              <w:t>-</w:t>
            </w:r>
            <w:r w:rsidRPr="00A755A3">
              <w:rPr>
                <w:sz w:val="26"/>
                <w:szCs w:val="26"/>
              </w:rPr>
              <w:t>94</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2988</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 xml:space="preserve">улица </w:t>
            </w:r>
            <w:proofErr w:type="spellStart"/>
            <w:r w:rsidRPr="00A755A3">
              <w:rPr>
                <w:sz w:val="26"/>
                <w:szCs w:val="26"/>
              </w:rPr>
              <w:t>Вилиса</w:t>
            </w:r>
            <w:proofErr w:type="spellEnd"/>
            <w:r w:rsidRPr="00A755A3">
              <w:rPr>
                <w:sz w:val="26"/>
                <w:szCs w:val="26"/>
              </w:rPr>
              <w:t xml:space="preserve"> Лациса, дома №№ 31 (корпус 1,2), 33 (корпус 1), 35, 37(корпус 1), 38 (корпуса 1,2), 39, 41, 42, 43 (корпус 1). улица Героев Панфиловцев, дома № 22 (корпуса 1,2,3,4)</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л.Вилиса</w:t>
            </w:r>
            <w:proofErr w:type="spellEnd"/>
            <w:r w:rsidRPr="00A755A3">
              <w:rPr>
                <w:sz w:val="26"/>
                <w:szCs w:val="26"/>
              </w:rPr>
              <w:t xml:space="preserve"> Лациса, д.33, корп.2</w:t>
            </w:r>
          </w:p>
          <w:p w:rsidR="00DA2716" w:rsidRPr="00A755A3" w:rsidRDefault="00DA2716" w:rsidP="00190BEF">
            <w:pPr>
              <w:jc w:val="center"/>
              <w:rPr>
                <w:sz w:val="26"/>
                <w:szCs w:val="26"/>
              </w:rPr>
            </w:pPr>
            <w:r w:rsidRPr="00A755A3">
              <w:rPr>
                <w:sz w:val="26"/>
                <w:szCs w:val="26"/>
              </w:rPr>
              <w:t>(ГБОУ Школа № 1399)</w:t>
            </w:r>
          </w:p>
          <w:p w:rsidR="00DA2716" w:rsidRPr="00A755A3" w:rsidRDefault="00DA2716" w:rsidP="00A755A3">
            <w:pPr>
              <w:jc w:val="center"/>
              <w:rPr>
                <w:sz w:val="26"/>
                <w:szCs w:val="26"/>
              </w:rPr>
            </w:pPr>
            <w:r w:rsidRPr="00A755A3">
              <w:rPr>
                <w:sz w:val="26"/>
                <w:szCs w:val="26"/>
              </w:rPr>
              <w:t>8(495)532</w:t>
            </w:r>
            <w:r>
              <w:rPr>
                <w:sz w:val="26"/>
                <w:szCs w:val="26"/>
              </w:rPr>
              <w:t>-</w:t>
            </w:r>
            <w:r w:rsidRPr="00A755A3">
              <w:rPr>
                <w:sz w:val="26"/>
                <w:szCs w:val="26"/>
              </w:rPr>
              <w:t>79</w:t>
            </w:r>
            <w:r>
              <w:rPr>
                <w:sz w:val="26"/>
                <w:szCs w:val="26"/>
              </w:rPr>
              <w:t>-</w:t>
            </w:r>
            <w:r w:rsidRPr="00A755A3">
              <w:rPr>
                <w:sz w:val="26"/>
                <w:szCs w:val="26"/>
              </w:rPr>
              <w:t>03</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ул.Вилиса</w:t>
            </w:r>
            <w:proofErr w:type="spellEnd"/>
            <w:r w:rsidRPr="00A755A3">
              <w:rPr>
                <w:sz w:val="26"/>
                <w:szCs w:val="26"/>
              </w:rPr>
              <w:t xml:space="preserve"> Лациса, д.33, корп.2</w:t>
            </w:r>
          </w:p>
          <w:p w:rsidR="00DA2716" w:rsidRPr="00A755A3" w:rsidRDefault="00DA2716" w:rsidP="00190BEF">
            <w:pPr>
              <w:jc w:val="center"/>
              <w:rPr>
                <w:sz w:val="26"/>
                <w:szCs w:val="26"/>
              </w:rPr>
            </w:pPr>
            <w:r w:rsidRPr="00A755A3">
              <w:rPr>
                <w:sz w:val="26"/>
                <w:szCs w:val="26"/>
              </w:rPr>
              <w:t>(ГБОУ Школа № 1399)</w:t>
            </w:r>
          </w:p>
          <w:p w:rsidR="00DA2716" w:rsidRPr="00A755A3" w:rsidRDefault="00DA2716" w:rsidP="00190BEF">
            <w:pPr>
              <w:jc w:val="center"/>
              <w:rPr>
                <w:sz w:val="26"/>
                <w:szCs w:val="26"/>
              </w:rPr>
            </w:pPr>
            <w:r w:rsidRPr="00A755A3">
              <w:rPr>
                <w:sz w:val="26"/>
                <w:szCs w:val="26"/>
              </w:rPr>
              <w:t>8(495)532</w:t>
            </w:r>
            <w:r>
              <w:rPr>
                <w:sz w:val="26"/>
                <w:szCs w:val="26"/>
              </w:rPr>
              <w:t>-</w:t>
            </w:r>
            <w:r w:rsidRPr="00A755A3">
              <w:rPr>
                <w:sz w:val="26"/>
                <w:szCs w:val="26"/>
              </w:rPr>
              <w:t>79</w:t>
            </w:r>
            <w:r>
              <w:rPr>
                <w:sz w:val="26"/>
                <w:szCs w:val="26"/>
              </w:rPr>
              <w:t>-</w:t>
            </w:r>
            <w:r w:rsidRPr="00A755A3">
              <w:rPr>
                <w:sz w:val="26"/>
                <w:szCs w:val="26"/>
              </w:rPr>
              <w:t>03</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2991</w:t>
            </w:r>
          </w:p>
          <w:p w:rsidR="00DA2716" w:rsidRPr="00A755A3" w:rsidRDefault="00DA2716" w:rsidP="00190BEF">
            <w:pPr>
              <w:jc w:val="center"/>
              <w:rPr>
                <w:sz w:val="26"/>
                <w:szCs w:val="26"/>
              </w:rPr>
            </w:pP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 xml:space="preserve">улица </w:t>
            </w:r>
            <w:proofErr w:type="spellStart"/>
            <w:r w:rsidRPr="00A755A3">
              <w:rPr>
                <w:sz w:val="26"/>
                <w:szCs w:val="26"/>
              </w:rPr>
              <w:t>Вилиса</w:t>
            </w:r>
            <w:proofErr w:type="spellEnd"/>
            <w:r w:rsidRPr="00A755A3">
              <w:rPr>
                <w:sz w:val="26"/>
                <w:szCs w:val="26"/>
              </w:rPr>
              <w:t xml:space="preserve"> Лациса, дома №№ 14,15,17 (корпус 1,2), 18, 19 (корпус 1), 21 (корпуса 1, 2, 3,4), 23 (корпус 1,4),25, 25 (корпуса 1,2), 27, 27 (корпуса 1,2,3) улица Туристская, дом №№ 22 (корпус 1, 2), 24 (корпус 1,2),31 (корпуса </w:t>
            </w:r>
            <w:r w:rsidRPr="00A755A3">
              <w:rPr>
                <w:sz w:val="26"/>
                <w:szCs w:val="26"/>
              </w:rPr>
              <w:lastRenderedPageBreak/>
              <w:t>1,2), 33, 33 (корпуса 1,2), улица Героев Панфиловцев, дома №№ 16 (корпуса 1,2,3), 18 (корпус 2); 18 (строение 1), 25 (корпус 1);</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lastRenderedPageBreak/>
              <w:t>у</w:t>
            </w:r>
            <w:r w:rsidRPr="00A755A3">
              <w:rPr>
                <w:sz w:val="26"/>
                <w:szCs w:val="26"/>
              </w:rPr>
              <w:t>л.Вилиса</w:t>
            </w:r>
            <w:proofErr w:type="spellEnd"/>
            <w:r w:rsidRPr="00A755A3">
              <w:rPr>
                <w:sz w:val="26"/>
                <w:szCs w:val="26"/>
              </w:rPr>
              <w:t xml:space="preserve"> Лациса, д.23, корп.3</w:t>
            </w:r>
          </w:p>
          <w:p w:rsidR="00DA2716" w:rsidRPr="00A755A3" w:rsidRDefault="00DA2716" w:rsidP="00190BEF">
            <w:pPr>
              <w:jc w:val="center"/>
              <w:rPr>
                <w:sz w:val="26"/>
                <w:szCs w:val="26"/>
              </w:rPr>
            </w:pPr>
            <w:r w:rsidRPr="00A755A3">
              <w:rPr>
                <w:sz w:val="26"/>
                <w:szCs w:val="26"/>
              </w:rPr>
              <w:t>(ГБОУ Школа № 883)</w:t>
            </w:r>
          </w:p>
          <w:p w:rsidR="00DA2716" w:rsidRPr="00A755A3" w:rsidRDefault="00DA2716" w:rsidP="00A755A3">
            <w:pPr>
              <w:jc w:val="center"/>
              <w:rPr>
                <w:sz w:val="26"/>
                <w:szCs w:val="26"/>
              </w:rPr>
            </w:pPr>
            <w:r w:rsidRPr="00A755A3">
              <w:rPr>
                <w:sz w:val="26"/>
                <w:szCs w:val="26"/>
              </w:rPr>
              <w:t>8(495)532</w:t>
            </w:r>
            <w:r>
              <w:rPr>
                <w:sz w:val="26"/>
                <w:szCs w:val="26"/>
              </w:rPr>
              <w:t>-</w:t>
            </w:r>
            <w:r w:rsidRPr="00A755A3">
              <w:rPr>
                <w:sz w:val="26"/>
                <w:szCs w:val="26"/>
              </w:rPr>
              <w:t>83</w:t>
            </w:r>
            <w:r>
              <w:rPr>
                <w:sz w:val="26"/>
                <w:szCs w:val="26"/>
              </w:rPr>
              <w:t>-</w:t>
            </w:r>
            <w:r w:rsidRPr="00A755A3">
              <w:rPr>
                <w:sz w:val="26"/>
                <w:szCs w:val="26"/>
              </w:rPr>
              <w:t>07</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ул.Вилиса</w:t>
            </w:r>
            <w:proofErr w:type="spellEnd"/>
            <w:r w:rsidRPr="00A755A3">
              <w:rPr>
                <w:sz w:val="26"/>
                <w:szCs w:val="26"/>
              </w:rPr>
              <w:t xml:space="preserve"> Лациса, д.23, корп.3</w:t>
            </w:r>
          </w:p>
          <w:p w:rsidR="00DA2716" w:rsidRPr="00A755A3" w:rsidRDefault="00DA2716" w:rsidP="00190BEF">
            <w:pPr>
              <w:jc w:val="center"/>
              <w:rPr>
                <w:sz w:val="26"/>
                <w:szCs w:val="26"/>
              </w:rPr>
            </w:pPr>
            <w:r w:rsidRPr="00A755A3">
              <w:rPr>
                <w:sz w:val="26"/>
                <w:szCs w:val="26"/>
              </w:rPr>
              <w:t>(ГБОУ Школа № 883)</w:t>
            </w:r>
          </w:p>
          <w:p w:rsidR="00DA2716" w:rsidRPr="00A755A3" w:rsidRDefault="00DA2716" w:rsidP="00190BEF">
            <w:pPr>
              <w:jc w:val="center"/>
              <w:rPr>
                <w:sz w:val="26"/>
                <w:szCs w:val="26"/>
              </w:rPr>
            </w:pPr>
            <w:r w:rsidRPr="00A755A3">
              <w:rPr>
                <w:sz w:val="26"/>
                <w:szCs w:val="26"/>
              </w:rPr>
              <w:t>8(495)532</w:t>
            </w:r>
            <w:r>
              <w:rPr>
                <w:sz w:val="26"/>
                <w:szCs w:val="26"/>
              </w:rPr>
              <w:t>-</w:t>
            </w:r>
            <w:r w:rsidRPr="00A755A3">
              <w:rPr>
                <w:sz w:val="26"/>
                <w:szCs w:val="26"/>
              </w:rPr>
              <w:t>83</w:t>
            </w:r>
            <w:r>
              <w:rPr>
                <w:sz w:val="26"/>
                <w:szCs w:val="26"/>
              </w:rPr>
              <w:t>-</w:t>
            </w:r>
            <w:r w:rsidRPr="00A755A3">
              <w:rPr>
                <w:sz w:val="26"/>
                <w:szCs w:val="26"/>
              </w:rPr>
              <w:t>07</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lastRenderedPageBreak/>
              <w:t>2993</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 xml:space="preserve">улица </w:t>
            </w:r>
            <w:proofErr w:type="spellStart"/>
            <w:r w:rsidRPr="00A755A3">
              <w:rPr>
                <w:sz w:val="26"/>
                <w:szCs w:val="26"/>
              </w:rPr>
              <w:t>Вилиса</w:t>
            </w:r>
            <w:proofErr w:type="spellEnd"/>
            <w:r w:rsidRPr="00A755A3">
              <w:rPr>
                <w:sz w:val="26"/>
                <w:szCs w:val="26"/>
              </w:rPr>
              <w:t xml:space="preserve"> Лациса, дома №№ 5 (корпус 1), 7 (корпуса 1,4), 9 (корпуса 1, 2,3), 11 (корпуса 3,4), 13 (корпус 1).; улица Героев Панфиловцев, дома №№ 12 (корпус 2), 14 (корпуса 1,2), улица Планерная, дома №№ 1 (корпус  4), 3 (корпуса 3,4,5, 6, 7), 7 (корпус 3)</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л.Вилиса</w:t>
            </w:r>
            <w:proofErr w:type="spellEnd"/>
            <w:r w:rsidRPr="00A755A3">
              <w:rPr>
                <w:sz w:val="26"/>
                <w:szCs w:val="26"/>
              </w:rPr>
              <w:t xml:space="preserve"> Лациса, д.11, корп.2</w:t>
            </w:r>
          </w:p>
          <w:p w:rsidR="00DA2716" w:rsidRPr="00A755A3" w:rsidRDefault="00DA2716" w:rsidP="00190BEF">
            <w:pPr>
              <w:jc w:val="center"/>
              <w:rPr>
                <w:sz w:val="26"/>
                <w:szCs w:val="26"/>
              </w:rPr>
            </w:pPr>
            <w:r w:rsidRPr="00A755A3">
              <w:rPr>
                <w:sz w:val="26"/>
                <w:szCs w:val="26"/>
              </w:rPr>
              <w:t>(ГБОУ Школа № 883)</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90</w:t>
            </w:r>
            <w:r>
              <w:rPr>
                <w:sz w:val="26"/>
                <w:szCs w:val="26"/>
              </w:rPr>
              <w:t>-</w:t>
            </w:r>
            <w:r w:rsidRPr="00A755A3">
              <w:rPr>
                <w:sz w:val="26"/>
                <w:szCs w:val="26"/>
              </w:rPr>
              <w:t>76</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ул.Вилиса</w:t>
            </w:r>
            <w:proofErr w:type="spellEnd"/>
            <w:r w:rsidRPr="00A755A3">
              <w:rPr>
                <w:sz w:val="26"/>
                <w:szCs w:val="26"/>
              </w:rPr>
              <w:t xml:space="preserve"> Лациса, д.11, корп.2</w:t>
            </w:r>
          </w:p>
          <w:p w:rsidR="00DA2716" w:rsidRPr="00A755A3" w:rsidRDefault="00DA2716" w:rsidP="00190BEF">
            <w:pPr>
              <w:jc w:val="center"/>
              <w:rPr>
                <w:sz w:val="26"/>
                <w:szCs w:val="26"/>
              </w:rPr>
            </w:pPr>
            <w:r w:rsidRPr="00A755A3">
              <w:rPr>
                <w:sz w:val="26"/>
                <w:szCs w:val="26"/>
              </w:rPr>
              <w:t>(ГБОУ Школа № 883)</w:t>
            </w:r>
          </w:p>
          <w:p w:rsidR="00DA2716" w:rsidRPr="00A755A3" w:rsidRDefault="00DA2716" w:rsidP="00190BEF">
            <w:pPr>
              <w:jc w:val="center"/>
              <w:rPr>
                <w:sz w:val="26"/>
                <w:szCs w:val="26"/>
              </w:rPr>
            </w:pPr>
            <w:r>
              <w:rPr>
                <w:sz w:val="26"/>
                <w:szCs w:val="26"/>
              </w:rPr>
              <w:t>8</w:t>
            </w:r>
            <w:r w:rsidRPr="00A755A3">
              <w:rPr>
                <w:sz w:val="26"/>
                <w:szCs w:val="26"/>
              </w:rPr>
              <w:t>(495)532</w:t>
            </w:r>
            <w:r>
              <w:rPr>
                <w:sz w:val="26"/>
                <w:szCs w:val="26"/>
              </w:rPr>
              <w:t>-</w:t>
            </w:r>
            <w:r w:rsidRPr="00A755A3">
              <w:rPr>
                <w:sz w:val="26"/>
                <w:szCs w:val="26"/>
              </w:rPr>
              <w:t>90</w:t>
            </w:r>
            <w:r>
              <w:rPr>
                <w:sz w:val="26"/>
                <w:szCs w:val="26"/>
              </w:rPr>
              <w:t>-</w:t>
            </w:r>
            <w:r w:rsidRPr="00A755A3">
              <w:rPr>
                <w:sz w:val="26"/>
                <w:szCs w:val="26"/>
              </w:rPr>
              <w:t>76</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2995</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 xml:space="preserve">улица </w:t>
            </w:r>
            <w:proofErr w:type="spellStart"/>
            <w:r w:rsidRPr="00A755A3">
              <w:rPr>
                <w:sz w:val="26"/>
                <w:szCs w:val="26"/>
              </w:rPr>
              <w:t>Вилиса</w:t>
            </w:r>
            <w:proofErr w:type="spellEnd"/>
            <w:r w:rsidRPr="00A755A3">
              <w:rPr>
                <w:sz w:val="26"/>
                <w:szCs w:val="26"/>
              </w:rPr>
              <w:t xml:space="preserve"> Лациса дома №№ 1, 1 (корпус 1), 3 (корпус 1); улица Героев Панфиловцев, дома №№10, 12 (корпус 1); улица Планерная, дома №№ 1 (корпуса 1,2,3), 3 (корпуса 1, 2), 5, 5 (корпуса 1,3,4,5), 7 (корпус 1,4)</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л.Вилиса</w:t>
            </w:r>
            <w:proofErr w:type="spellEnd"/>
            <w:r w:rsidRPr="00A755A3">
              <w:rPr>
                <w:sz w:val="26"/>
                <w:szCs w:val="26"/>
              </w:rPr>
              <w:t xml:space="preserve"> Лациса, д.11, корп.2</w:t>
            </w:r>
          </w:p>
          <w:p w:rsidR="00DA2716" w:rsidRPr="00A755A3" w:rsidRDefault="00DA2716" w:rsidP="00190BEF">
            <w:pPr>
              <w:jc w:val="center"/>
              <w:rPr>
                <w:sz w:val="26"/>
                <w:szCs w:val="26"/>
              </w:rPr>
            </w:pPr>
            <w:r w:rsidRPr="00A755A3">
              <w:rPr>
                <w:sz w:val="26"/>
                <w:szCs w:val="26"/>
              </w:rPr>
              <w:t>(ГБОУ Школа № 883)</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79</w:t>
            </w:r>
            <w:r>
              <w:rPr>
                <w:sz w:val="26"/>
                <w:szCs w:val="26"/>
              </w:rPr>
              <w:t>-</w:t>
            </w:r>
            <w:r w:rsidRPr="00A755A3">
              <w:rPr>
                <w:sz w:val="26"/>
                <w:szCs w:val="26"/>
              </w:rPr>
              <w:t>25</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ул.Вилиса</w:t>
            </w:r>
            <w:proofErr w:type="spellEnd"/>
            <w:r w:rsidRPr="00A755A3">
              <w:rPr>
                <w:sz w:val="26"/>
                <w:szCs w:val="26"/>
              </w:rPr>
              <w:t xml:space="preserve"> Лациса, д.11, корп.2</w:t>
            </w:r>
          </w:p>
          <w:p w:rsidR="00DA2716" w:rsidRPr="00A755A3" w:rsidRDefault="00DA2716" w:rsidP="00190BEF">
            <w:pPr>
              <w:jc w:val="center"/>
              <w:rPr>
                <w:sz w:val="26"/>
                <w:szCs w:val="26"/>
              </w:rPr>
            </w:pPr>
            <w:r w:rsidRPr="00A755A3">
              <w:rPr>
                <w:sz w:val="26"/>
                <w:szCs w:val="26"/>
              </w:rPr>
              <w:t>(ГБОУ Школа № 883)</w:t>
            </w:r>
          </w:p>
          <w:p w:rsidR="00DA2716" w:rsidRPr="00A755A3" w:rsidRDefault="00DA2716" w:rsidP="00190BEF">
            <w:pPr>
              <w:jc w:val="center"/>
              <w:rPr>
                <w:sz w:val="26"/>
                <w:szCs w:val="26"/>
              </w:rPr>
            </w:pPr>
            <w:r>
              <w:rPr>
                <w:sz w:val="26"/>
                <w:szCs w:val="26"/>
              </w:rPr>
              <w:t>8</w:t>
            </w:r>
            <w:r w:rsidRPr="00A755A3">
              <w:rPr>
                <w:sz w:val="26"/>
                <w:szCs w:val="26"/>
              </w:rPr>
              <w:t>(495)532</w:t>
            </w:r>
            <w:r>
              <w:rPr>
                <w:sz w:val="26"/>
                <w:szCs w:val="26"/>
              </w:rPr>
              <w:t>-</w:t>
            </w:r>
            <w:r w:rsidRPr="00A755A3">
              <w:rPr>
                <w:sz w:val="26"/>
                <w:szCs w:val="26"/>
              </w:rPr>
              <w:t>79</w:t>
            </w:r>
            <w:r>
              <w:rPr>
                <w:sz w:val="26"/>
                <w:szCs w:val="26"/>
              </w:rPr>
              <w:t>-</w:t>
            </w:r>
            <w:r w:rsidRPr="00A755A3">
              <w:rPr>
                <w:sz w:val="26"/>
                <w:szCs w:val="26"/>
              </w:rPr>
              <w:t>25</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2997</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Героев Панфиловцев, дома №№ 13 (корпуса 1,3), 15 (корпуса 3,4), 17 (корпус 1,2), 19, 21, 23 (корпус 1), бульвар Яна Райниса, дома №№ 4 (корпус 3), 6 (корпус 3), улица Туристская, дома №№ 10, 10 (корпус 1); 12 (корпус 1); 14; 14 (корпус 4), 16 (корпус 4), 18, 20 (корпус 1,2)</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л.Туристская</w:t>
            </w:r>
            <w:proofErr w:type="spellEnd"/>
            <w:r w:rsidRPr="00A755A3">
              <w:rPr>
                <w:sz w:val="26"/>
                <w:szCs w:val="26"/>
              </w:rPr>
              <w:t>, д.16, корп.2</w:t>
            </w:r>
          </w:p>
          <w:p w:rsidR="00DA2716" w:rsidRPr="00A755A3" w:rsidRDefault="00DA2716" w:rsidP="00190BEF">
            <w:pPr>
              <w:jc w:val="center"/>
              <w:rPr>
                <w:sz w:val="26"/>
                <w:szCs w:val="26"/>
              </w:rPr>
            </w:pPr>
            <w:r w:rsidRPr="00A755A3">
              <w:rPr>
                <w:sz w:val="26"/>
                <w:szCs w:val="26"/>
              </w:rPr>
              <w:t>(ГБОУ Школа № 1286)</w:t>
            </w:r>
          </w:p>
          <w:p w:rsidR="00DA2716" w:rsidRPr="00A755A3" w:rsidRDefault="00DA2716" w:rsidP="00A755A3">
            <w:pPr>
              <w:jc w:val="center"/>
              <w:rPr>
                <w:sz w:val="26"/>
                <w:szCs w:val="26"/>
              </w:rPr>
            </w:pPr>
            <w:r w:rsidRPr="00A755A3">
              <w:rPr>
                <w:sz w:val="26"/>
                <w:szCs w:val="26"/>
              </w:rPr>
              <w:t>8(495)532</w:t>
            </w:r>
            <w:r>
              <w:rPr>
                <w:sz w:val="26"/>
                <w:szCs w:val="26"/>
              </w:rPr>
              <w:t>-</w:t>
            </w:r>
            <w:r w:rsidRPr="00A755A3">
              <w:rPr>
                <w:sz w:val="26"/>
                <w:szCs w:val="26"/>
              </w:rPr>
              <w:t>84</w:t>
            </w:r>
            <w:r>
              <w:rPr>
                <w:sz w:val="26"/>
                <w:szCs w:val="26"/>
              </w:rPr>
              <w:t>-</w:t>
            </w:r>
            <w:r w:rsidRPr="00A755A3">
              <w:rPr>
                <w:sz w:val="26"/>
                <w:szCs w:val="26"/>
              </w:rPr>
              <w:t>43</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ул.Туристская</w:t>
            </w:r>
            <w:proofErr w:type="spellEnd"/>
            <w:r w:rsidRPr="00A755A3">
              <w:rPr>
                <w:sz w:val="26"/>
                <w:szCs w:val="26"/>
              </w:rPr>
              <w:t>, д.16, корп.2</w:t>
            </w:r>
          </w:p>
          <w:p w:rsidR="00DA2716" w:rsidRPr="00A755A3" w:rsidRDefault="00DA2716" w:rsidP="00190BEF">
            <w:pPr>
              <w:jc w:val="center"/>
              <w:rPr>
                <w:sz w:val="26"/>
                <w:szCs w:val="26"/>
              </w:rPr>
            </w:pPr>
            <w:r w:rsidRPr="00A755A3">
              <w:rPr>
                <w:sz w:val="26"/>
                <w:szCs w:val="26"/>
              </w:rPr>
              <w:t>(ГБОУ Школа № 1286)</w:t>
            </w:r>
          </w:p>
          <w:p w:rsidR="00DA2716" w:rsidRPr="00A755A3" w:rsidRDefault="00DA2716" w:rsidP="00190BEF">
            <w:pPr>
              <w:jc w:val="center"/>
              <w:rPr>
                <w:sz w:val="26"/>
                <w:szCs w:val="26"/>
              </w:rPr>
            </w:pPr>
            <w:r w:rsidRPr="00A755A3">
              <w:rPr>
                <w:sz w:val="26"/>
                <w:szCs w:val="26"/>
              </w:rPr>
              <w:t>8(495)532</w:t>
            </w:r>
            <w:r>
              <w:rPr>
                <w:sz w:val="26"/>
                <w:szCs w:val="26"/>
              </w:rPr>
              <w:t>-</w:t>
            </w:r>
            <w:r w:rsidRPr="00A755A3">
              <w:rPr>
                <w:sz w:val="26"/>
                <w:szCs w:val="26"/>
              </w:rPr>
              <w:t>84</w:t>
            </w:r>
            <w:r>
              <w:rPr>
                <w:sz w:val="26"/>
                <w:szCs w:val="26"/>
              </w:rPr>
              <w:t>-</w:t>
            </w:r>
            <w:r w:rsidRPr="00A755A3">
              <w:rPr>
                <w:sz w:val="26"/>
                <w:szCs w:val="26"/>
              </w:rPr>
              <w:t>43</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2999</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Героев Панфиловцев, дома №№ 3 (корпус 1), 7 (корпуса 1,2,4,5,6), 9 (корпус 1,2), 11 (корпуса 1,2), бульвар  Яна Райниса, дом № 4 (корпус 4)</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ул.Героев</w:t>
            </w:r>
            <w:proofErr w:type="spellEnd"/>
            <w:r w:rsidRPr="00A755A3">
              <w:rPr>
                <w:sz w:val="26"/>
                <w:szCs w:val="26"/>
              </w:rPr>
              <w:t xml:space="preserve"> Панфиловцев, д.13, корп.2</w:t>
            </w:r>
          </w:p>
          <w:p w:rsidR="00DA2716" w:rsidRPr="00A755A3" w:rsidRDefault="00DA2716" w:rsidP="00190BEF">
            <w:pPr>
              <w:jc w:val="center"/>
              <w:rPr>
                <w:sz w:val="26"/>
                <w:szCs w:val="26"/>
              </w:rPr>
            </w:pPr>
            <w:r w:rsidRPr="00A755A3">
              <w:rPr>
                <w:sz w:val="26"/>
                <w:szCs w:val="26"/>
              </w:rPr>
              <w:t>(ГБОУ Школа № 1286)</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85</w:t>
            </w:r>
            <w:r>
              <w:rPr>
                <w:sz w:val="26"/>
                <w:szCs w:val="26"/>
              </w:rPr>
              <w:t>-</w:t>
            </w:r>
            <w:r w:rsidRPr="00A755A3">
              <w:rPr>
                <w:sz w:val="26"/>
                <w:szCs w:val="26"/>
              </w:rPr>
              <w:t>03</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ул.Героев</w:t>
            </w:r>
            <w:proofErr w:type="spellEnd"/>
            <w:r w:rsidRPr="00A755A3">
              <w:rPr>
                <w:sz w:val="26"/>
                <w:szCs w:val="26"/>
              </w:rPr>
              <w:t xml:space="preserve"> Панфиловцев, д.13, корп.2</w:t>
            </w:r>
          </w:p>
          <w:p w:rsidR="00DA2716" w:rsidRPr="00A755A3" w:rsidRDefault="00DA2716" w:rsidP="00190BEF">
            <w:pPr>
              <w:jc w:val="center"/>
              <w:rPr>
                <w:sz w:val="26"/>
                <w:szCs w:val="26"/>
              </w:rPr>
            </w:pPr>
            <w:r w:rsidRPr="00A755A3">
              <w:rPr>
                <w:sz w:val="26"/>
                <w:szCs w:val="26"/>
              </w:rPr>
              <w:t>(ГБОУ Школа № 1286)</w:t>
            </w:r>
          </w:p>
          <w:p w:rsidR="00DA2716" w:rsidRPr="00A755A3" w:rsidRDefault="00DA2716" w:rsidP="00190BEF">
            <w:pPr>
              <w:jc w:val="center"/>
              <w:rPr>
                <w:sz w:val="26"/>
                <w:szCs w:val="26"/>
              </w:rPr>
            </w:pPr>
            <w:r>
              <w:rPr>
                <w:sz w:val="26"/>
                <w:szCs w:val="26"/>
              </w:rPr>
              <w:t>8</w:t>
            </w:r>
            <w:r w:rsidRPr="00A755A3">
              <w:rPr>
                <w:sz w:val="26"/>
                <w:szCs w:val="26"/>
              </w:rPr>
              <w:t>(495)532</w:t>
            </w:r>
            <w:r>
              <w:rPr>
                <w:sz w:val="26"/>
                <w:szCs w:val="26"/>
              </w:rPr>
              <w:t>-</w:t>
            </w:r>
            <w:r w:rsidRPr="00A755A3">
              <w:rPr>
                <w:sz w:val="26"/>
                <w:szCs w:val="26"/>
              </w:rPr>
              <w:t>85</w:t>
            </w:r>
            <w:r>
              <w:rPr>
                <w:sz w:val="26"/>
                <w:szCs w:val="26"/>
              </w:rPr>
              <w:t>-</w:t>
            </w:r>
            <w:r w:rsidRPr="00A755A3">
              <w:rPr>
                <w:sz w:val="26"/>
                <w:szCs w:val="26"/>
              </w:rPr>
              <w:t>03</w:t>
            </w:r>
          </w:p>
        </w:tc>
      </w:tr>
      <w:tr w:rsidR="00DA2716" w:rsidRPr="00A755A3" w:rsidTr="00DA2716">
        <w:trPr>
          <w:cantSplit/>
          <w:trHeight w:val="1898"/>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3003</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 xml:space="preserve">улица Героев Панфиловцев дома №№ 1, 1 (корпус 1,2,3,5), 1/2, 3, 5, 9 (корпуса 3,4); бульвар Яна Райниса, дом № 2 (корпус 1),6 (корпуса 1,2), 8, </w:t>
            </w:r>
            <w:r>
              <w:rPr>
                <w:sz w:val="26"/>
                <w:szCs w:val="26"/>
              </w:rPr>
              <w:t xml:space="preserve">10, 12; улица Туристская, дом </w:t>
            </w:r>
            <w:r w:rsidRPr="00A755A3">
              <w:rPr>
                <w:sz w:val="26"/>
                <w:szCs w:val="26"/>
              </w:rPr>
              <w:t>№ 8</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r>
              <w:rPr>
                <w:sz w:val="26"/>
                <w:szCs w:val="26"/>
              </w:rPr>
              <w:t>б</w:t>
            </w:r>
            <w:r w:rsidRPr="00A755A3">
              <w:rPr>
                <w:sz w:val="26"/>
                <w:szCs w:val="26"/>
              </w:rPr>
              <w:t>-р Яна Райниса, д.4, корп.2</w:t>
            </w:r>
          </w:p>
          <w:p w:rsidR="00DA2716" w:rsidRPr="00A755A3" w:rsidRDefault="00DA2716" w:rsidP="00190BEF">
            <w:pPr>
              <w:jc w:val="center"/>
              <w:rPr>
                <w:sz w:val="26"/>
                <w:szCs w:val="26"/>
              </w:rPr>
            </w:pPr>
            <w:r w:rsidRPr="00A755A3">
              <w:rPr>
                <w:sz w:val="26"/>
                <w:szCs w:val="26"/>
              </w:rPr>
              <w:t>(ГБОУ Школа № 1286)</w:t>
            </w:r>
          </w:p>
          <w:p w:rsidR="00DA2716" w:rsidRPr="00A755A3" w:rsidRDefault="00DA2716" w:rsidP="00190BEF">
            <w:pPr>
              <w:jc w:val="center"/>
              <w:rPr>
                <w:sz w:val="26"/>
                <w:szCs w:val="26"/>
              </w:rPr>
            </w:pPr>
            <w:r>
              <w:rPr>
                <w:sz w:val="26"/>
                <w:szCs w:val="26"/>
              </w:rPr>
              <w:t>8(495)</w:t>
            </w:r>
            <w:r w:rsidRPr="00A755A3">
              <w:rPr>
                <w:sz w:val="26"/>
                <w:szCs w:val="26"/>
              </w:rPr>
              <w:t>532</w:t>
            </w:r>
            <w:r>
              <w:rPr>
                <w:sz w:val="26"/>
                <w:szCs w:val="26"/>
              </w:rPr>
              <w:t>-</w:t>
            </w:r>
            <w:r w:rsidRPr="00A755A3">
              <w:rPr>
                <w:sz w:val="26"/>
                <w:szCs w:val="26"/>
              </w:rPr>
              <w:t>93</w:t>
            </w:r>
            <w:r>
              <w:rPr>
                <w:sz w:val="26"/>
                <w:szCs w:val="26"/>
              </w:rPr>
              <w:t>-</w:t>
            </w:r>
            <w:r w:rsidRPr="00A755A3">
              <w:rPr>
                <w:sz w:val="26"/>
                <w:szCs w:val="26"/>
              </w:rPr>
              <w:t>07</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r w:rsidRPr="00A755A3">
              <w:rPr>
                <w:sz w:val="26"/>
                <w:szCs w:val="26"/>
              </w:rPr>
              <w:t>б-р Яна Райниса, д.4, корп.2</w:t>
            </w:r>
          </w:p>
          <w:p w:rsidR="00DA2716" w:rsidRPr="00A755A3" w:rsidRDefault="00DA2716" w:rsidP="00190BEF">
            <w:pPr>
              <w:jc w:val="center"/>
              <w:rPr>
                <w:sz w:val="26"/>
                <w:szCs w:val="26"/>
              </w:rPr>
            </w:pPr>
            <w:r w:rsidRPr="00A755A3">
              <w:rPr>
                <w:sz w:val="26"/>
                <w:szCs w:val="26"/>
              </w:rPr>
              <w:t>(ГБОУ Школа № 1286)</w:t>
            </w:r>
          </w:p>
          <w:p w:rsidR="00DA2716" w:rsidRPr="00A755A3" w:rsidRDefault="00DA2716" w:rsidP="00190BEF">
            <w:pPr>
              <w:jc w:val="center"/>
              <w:rPr>
                <w:sz w:val="26"/>
                <w:szCs w:val="26"/>
              </w:rPr>
            </w:pPr>
            <w:r>
              <w:rPr>
                <w:sz w:val="26"/>
                <w:szCs w:val="26"/>
              </w:rPr>
              <w:t>8(495)</w:t>
            </w:r>
            <w:r w:rsidRPr="00A755A3">
              <w:rPr>
                <w:sz w:val="26"/>
                <w:szCs w:val="26"/>
              </w:rPr>
              <w:t>532</w:t>
            </w:r>
            <w:r>
              <w:rPr>
                <w:sz w:val="26"/>
                <w:szCs w:val="26"/>
              </w:rPr>
              <w:t>-</w:t>
            </w:r>
            <w:r w:rsidRPr="00A755A3">
              <w:rPr>
                <w:sz w:val="26"/>
                <w:szCs w:val="26"/>
              </w:rPr>
              <w:t>93</w:t>
            </w:r>
            <w:r>
              <w:rPr>
                <w:sz w:val="26"/>
                <w:szCs w:val="26"/>
              </w:rPr>
              <w:t>-</w:t>
            </w:r>
            <w:r w:rsidRPr="00A755A3">
              <w:rPr>
                <w:sz w:val="26"/>
                <w:szCs w:val="26"/>
              </w:rPr>
              <w:t>07</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3004</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Героев Панфиловцев, дома №№ 2, 4, 6 (корпус 1), 8 (корпус 1); улица Фомичевой, дома №№ 11, 13; Химкинский бульвар, дома №№ 16 (корпуса 1,2,3,4,5)</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л.Фомичевой</w:t>
            </w:r>
            <w:proofErr w:type="spellEnd"/>
            <w:r w:rsidRPr="00A755A3">
              <w:rPr>
                <w:sz w:val="26"/>
                <w:szCs w:val="26"/>
              </w:rPr>
              <w:t>, д.5, корп. 1</w:t>
            </w:r>
          </w:p>
          <w:p w:rsidR="00DA2716" w:rsidRPr="00A755A3" w:rsidRDefault="00DA2716" w:rsidP="00190BEF">
            <w:pPr>
              <w:jc w:val="center"/>
              <w:rPr>
                <w:sz w:val="26"/>
                <w:szCs w:val="26"/>
              </w:rPr>
            </w:pPr>
            <w:r w:rsidRPr="00A755A3">
              <w:rPr>
                <w:sz w:val="26"/>
                <w:szCs w:val="26"/>
              </w:rPr>
              <w:t>(ГБОУ Школа № 1571)</w:t>
            </w:r>
          </w:p>
          <w:p w:rsidR="00DA2716" w:rsidRPr="00A755A3" w:rsidRDefault="00DA2716" w:rsidP="00A755A3">
            <w:pPr>
              <w:jc w:val="center"/>
              <w:rPr>
                <w:sz w:val="26"/>
                <w:szCs w:val="26"/>
              </w:rPr>
            </w:pPr>
            <w:r w:rsidRPr="00A755A3">
              <w:rPr>
                <w:sz w:val="26"/>
                <w:szCs w:val="26"/>
              </w:rPr>
              <w:t>8</w:t>
            </w:r>
            <w:r>
              <w:rPr>
                <w:sz w:val="26"/>
                <w:szCs w:val="26"/>
              </w:rPr>
              <w:t>(495)</w:t>
            </w:r>
            <w:r w:rsidRPr="00A755A3">
              <w:rPr>
                <w:sz w:val="26"/>
                <w:szCs w:val="26"/>
              </w:rPr>
              <w:t>532</w:t>
            </w:r>
            <w:r>
              <w:rPr>
                <w:sz w:val="26"/>
                <w:szCs w:val="26"/>
              </w:rPr>
              <w:t>-</w:t>
            </w:r>
            <w:r w:rsidRPr="00A755A3">
              <w:rPr>
                <w:sz w:val="26"/>
                <w:szCs w:val="26"/>
              </w:rPr>
              <w:t>93</w:t>
            </w:r>
            <w:r>
              <w:rPr>
                <w:sz w:val="26"/>
                <w:szCs w:val="26"/>
              </w:rPr>
              <w:t>-</w:t>
            </w:r>
            <w:r w:rsidRPr="00A755A3">
              <w:rPr>
                <w:sz w:val="26"/>
                <w:szCs w:val="26"/>
              </w:rPr>
              <w:t>69</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ул.Фомичевой</w:t>
            </w:r>
            <w:proofErr w:type="spellEnd"/>
            <w:r w:rsidRPr="00A755A3">
              <w:rPr>
                <w:sz w:val="26"/>
                <w:szCs w:val="26"/>
              </w:rPr>
              <w:t>, д.5, корп. 1</w:t>
            </w:r>
          </w:p>
          <w:p w:rsidR="00DA2716" w:rsidRPr="00A755A3" w:rsidRDefault="00DA2716" w:rsidP="00190BEF">
            <w:pPr>
              <w:jc w:val="center"/>
              <w:rPr>
                <w:sz w:val="26"/>
                <w:szCs w:val="26"/>
              </w:rPr>
            </w:pPr>
            <w:r w:rsidRPr="00A755A3">
              <w:rPr>
                <w:sz w:val="26"/>
                <w:szCs w:val="26"/>
              </w:rPr>
              <w:t>(ГБОУ Школа № 1571)</w:t>
            </w:r>
          </w:p>
          <w:p w:rsidR="00DA2716" w:rsidRPr="00A755A3" w:rsidRDefault="00DA2716" w:rsidP="00190BEF">
            <w:pPr>
              <w:jc w:val="center"/>
              <w:rPr>
                <w:sz w:val="26"/>
                <w:szCs w:val="26"/>
              </w:rPr>
            </w:pPr>
            <w:r w:rsidRPr="00A755A3">
              <w:rPr>
                <w:sz w:val="26"/>
                <w:szCs w:val="26"/>
              </w:rPr>
              <w:t>8</w:t>
            </w:r>
            <w:r>
              <w:rPr>
                <w:sz w:val="26"/>
                <w:szCs w:val="26"/>
              </w:rPr>
              <w:t>(495)</w:t>
            </w:r>
            <w:r w:rsidRPr="00A755A3">
              <w:rPr>
                <w:sz w:val="26"/>
                <w:szCs w:val="26"/>
              </w:rPr>
              <w:t>532</w:t>
            </w:r>
            <w:r>
              <w:rPr>
                <w:sz w:val="26"/>
                <w:szCs w:val="26"/>
              </w:rPr>
              <w:t>-</w:t>
            </w:r>
            <w:r w:rsidRPr="00A755A3">
              <w:rPr>
                <w:sz w:val="26"/>
                <w:szCs w:val="26"/>
              </w:rPr>
              <w:t>93</w:t>
            </w:r>
            <w:r>
              <w:rPr>
                <w:sz w:val="26"/>
                <w:szCs w:val="26"/>
              </w:rPr>
              <w:t>-</w:t>
            </w:r>
            <w:r w:rsidRPr="00A755A3">
              <w:rPr>
                <w:sz w:val="26"/>
                <w:szCs w:val="26"/>
              </w:rPr>
              <w:t>69</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lastRenderedPageBreak/>
              <w:t>3006</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Героев Панфиловцев, дом № 6 (корпус 3); улица Свободы, дома №№ 59, 61,61 (корпуса 2), 63,63 (корпус 1); 65, 65 (корпус 1), 67 (корпуса 1,2,3,4), 67 А, 69, улица Фомичевой, дома №№1, 3(строение1); 5 (корпус 2), 7 (корпуса 1,2), 9, Химкинский бульвар, дома №№ 4,6,8, 14 (корпуса 1,2, 3, 4, 5)</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ул.Фомичевой</w:t>
            </w:r>
            <w:proofErr w:type="spellEnd"/>
            <w:r w:rsidRPr="00A755A3">
              <w:rPr>
                <w:sz w:val="26"/>
                <w:szCs w:val="26"/>
              </w:rPr>
              <w:t>, д.5</w:t>
            </w:r>
          </w:p>
          <w:p w:rsidR="00DA2716" w:rsidRPr="00A755A3" w:rsidRDefault="00DA2716" w:rsidP="00190BEF">
            <w:pPr>
              <w:jc w:val="center"/>
              <w:rPr>
                <w:sz w:val="26"/>
                <w:szCs w:val="26"/>
              </w:rPr>
            </w:pPr>
            <w:r w:rsidRPr="00A755A3">
              <w:rPr>
                <w:sz w:val="26"/>
                <w:szCs w:val="26"/>
              </w:rPr>
              <w:t>(ГБОУ Школа № 1571)</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95</w:t>
            </w:r>
            <w:r>
              <w:rPr>
                <w:sz w:val="26"/>
                <w:szCs w:val="26"/>
              </w:rPr>
              <w:t>-</w:t>
            </w:r>
            <w:r w:rsidRPr="00A755A3">
              <w:rPr>
                <w:sz w:val="26"/>
                <w:szCs w:val="26"/>
              </w:rPr>
              <w:t>76</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ул.Фомичевой</w:t>
            </w:r>
            <w:proofErr w:type="spellEnd"/>
            <w:r w:rsidRPr="00A755A3">
              <w:rPr>
                <w:sz w:val="26"/>
                <w:szCs w:val="26"/>
              </w:rPr>
              <w:t>, д.5</w:t>
            </w:r>
          </w:p>
          <w:p w:rsidR="00DA2716" w:rsidRPr="00A755A3" w:rsidRDefault="00DA2716" w:rsidP="00190BEF">
            <w:pPr>
              <w:jc w:val="center"/>
              <w:rPr>
                <w:sz w:val="26"/>
                <w:szCs w:val="26"/>
              </w:rPr>
            </w:pPr>
            <w:r w:rsidRPr="00A755A3">
              <w:rPr>
                <w:sz w:val="26"/>
                <w:szCs w:val="26"/>
              </w:rPr>
              <w:t>(ГБОУ Школа № 1571)</w:t>
            </w:r>
          </w:p>
          <w:p w:rsidR="00DA2716" w:rsidRPr="00A755A3" w:rsidRDefault="00DA2716" w:rsidP="00190BEF">
            <w:pPr>
              <w:jc w:val="center"/>
              <w:rPr>
                <w:sz w:val="26"/>
                <w:szCs w:val="26"/>
              </w:rPr>
            </w:pPr>
            <w:r>
              <w:rPr>
                <w:sz w:val="26"/>
                <w:szCs w:val="26"/>
              </w:rPr>
              <w:t>8</w:t>
            </w:r>
            <w:r w:rsidRPr="00A755A3">
              <w:rPr>
                <w:sz w:val="26"/>
                <w:szCs w:val="26"/>
              </w:rPr>
              <w:t>(495)532</w:t>
            </w:r>
            <w:r>
              <w:rPr>
                <w:sz w:val="26"/>
                <w:szCs w:val="26"/>
              </w:rPr>
              <w:t>-</w:t>
            </w:r>
            <w:r w:rsidRPr="00A755A3">
              <w:rPr>
                <w:sz w:val="26"/>
                <w:szCs w:val="26"/>
              </w:rPr>
              <w:t>95</w:t>
            </w:r>
            <w:r>
              <w:rPr>
                <w:sz w:val="26"/>
                <w:szCs w:val="26"/>
              </w:rPr>
              <w:t>-</w:t>
            </w:r>
            <w:r w:rsidRPr="00A755A3">
              <w:rPr>
                <w:sz w:val="26"/>
                <w:szCs w:val="26"/>
              </w:rPr>
              <w:t>76</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3010</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Свободы, дома №№ 75,75 (корпуса 2,3), 79, 81 (строения 4,5), 83 (корпус 3, 4), 89 (корпуса 2,3,4); улица Фомичевой, дома №№ 6, 8, 8 (корпус 2), 10 (строение 2), 12 (корпус 1), 14 (корпуса 1,2,3), 16 (корпуса 1,2,3,5,6).</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л.Свободы</w:t>
            </w:r>
            <w:proofErr w:type="spellEnd"/>
            <w:r w:rsidRPr="00A755A3">
              <w:rPr>
                <w:sz w:val="26"/>
                <w:szCs w:val="26"/>
              </w:rPr>
              <w:t>, д.81, корп.1</w:t>
            </w:r>
          </w:p>
          <w:p w:rsidR="00DA2716" w:rsidRPr="00A755A3" w:rsidRDefault="00DA2716" w:rsidP="00190BEF">
            <w:pPr>
              <w:jc w:val="center"/>
              <w:rPr>
                <w:sz w:val="26"/>
                <w:szCs w:val="26"/>
              </w:rPr>
            </w:pPr>
            <w:r w:rsidRPr="00A755A3">
              <w:rPr>
                <w:sz w:val="26"/>
                <w:szCs w:val="26"/>
              </w:rPr>
              <w:t>(ГБОУ Школа №1571)</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97</w:t>
            </w:r>
            <w:r>
              <w:rPr>
                <w:sz w:val="26"/>
                <w:szCs w:val="26"/>
              </w:rPr>
              <w:t>-</w:t>
            </w:r>
            <w:r w:rsidRPr="00A755A3">
              <w:rPr>
                <w:sz w:val="26"/>
                <w:szCs w:val="26"/>
              </w:rPr>
              <w:t>15</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ул.Свободы</w:t>
            </w:r>
            <w:proofErr w:type="spellEnd"/>
            <w:r w:rsidRPr="00A755A3">
              <w:rPr>
                <w:sz w:val="26"/>
                <w:szCs w:val="26"/>
              </w:rPr>
              <w:t>, д.81, корп.1</w:t>
            </w:r>
          </w:p>
          <w:p w:rsidR="00DA2716" w:rsidRPr="00A755A3" w:rsidRDefault="00DA2716" w:rsidP="00190BEF">
            <w:pPr>
              <w:jc w:val="center"/>
              <w:rPr>
                <w:sz w:val="26"/>
                <w:szCs w:val="26"/>
              </w:rPr>
            </w:pPr>
            <w:r w:rsidRPr="00A755A3">
              <w:rPr>
                <w:sz w:val="26"/>
                <w:szCs w:val="26"/>
              </w:rPr>
              <w:t>(ГБОУ Школа №1571)</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97</w:t>
            </w:r>
            <w:r>
              <w:rPr>
                <w:sz w:val="26"/>
                <w:szCs w:val="26"/>
              </w:rPr>
              <w:t>-</w:t>
            </w:r>
            <w:r w:rsidRPr="00A755A3">
              <w:rPr>
                <w:sz w:val="26"/>
                <w:szCs w:val="26"/>
              </w:rPr>
              <w:t>15</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3014</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улица Планерная, дома №№ 12 (корпуса 1,3,4,5,6), 14, 14 (корпуса 2,3,5), 16 (корпуса 1,2,3,4,5, 6), 18 (корпус 1) 20 (корпус 1), 22 (корпус 1); улица Свободы, дома №№81 (корпус 2), 81 (строение 3),85 (корпуса 3,4)</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л.Свободы</w:t>
            </w:r>
            <w:proofErr w:type="spellEnd"/>
            <w:r w:rsidRPr="00A755A3">
              <w:rPr>
                <w:sz w:val="26"/>
                <w:szCs w:val="26"/>
              </w:rPr>
              <w:t>, д.81, корп.6</w:t>
            </w:r>
          </w:p>
          <w:p w:rsidR="00DA2716" w:rsidRPr="00A755A3" w:rsidRDefault="00DA2716" w:rsidP="00190BEF">
            <w:pPr>
              <w:jc w:val="center"/>
              <w:rPr>
                <w:sz w:val="26"/>
                <w:szCs w:val="26"/>
              </w:rPr>
            </w:pPr>
            <w:r w:rsidRPr="00A755A3">
              <w:rPr>
                <w:sz w:val="26"/>
                <w:szCs w:val="26"/>
              </w:rPr>
              <w:t>(ГБОУ Школа №1571)</w:t>
            </w:r>
          </w:p>
          <w:p w:rsidR="00DA2716" w:rsidRPr="00A755A3" w:rsidRDefault="00DA2716" w:rsidP="00A755A3">
            <w:pPr>
              <w:jc w:val="center"/>
              <w:rPr>
                <w:sz w:val="26"/>
                <w:szCs w:val="26"/>
              </w:rPr>
            </w:pPr>
            <w:r>
              <w:rPr>
                <w:sz w:val="26"/>
                <w:szCs w:val="26"/>
              </w:rPr>
              <w:t>8</w:t>
            </w:r>
            <w:r w:rsidRPr="00A755A3">
              <w:rPr>
                <w:sz w:val="26"/>
                <w:szCs w:val="26"/>
              </w:rPr>
              <w:t>(495)532</w:t>
            </w:r>
            <w:r>
              <w:rPr>
                <w:sz w:val="26"/>
                <w:szCs w:val="26"/>
              </w:rPr>
              <w:t>-</w:t>
            </w:r>
            <w:r w:rsidRPr="00A755A3">
              <w:rPr>
                <w:sz w:val="26"/>
                <w:szCs w:val="26"/>
              </w:rPr>
              <w:t>97</w:t>
            </w:r>
            <w:r>
              <w:rPr>
                <w:sz w:val="26"/>
                <w:szCs w:val="26"/>
              </w:rPr>
              <w:t>-</w:t>
            </w:r>
            <w:r w:rsidRPr="00A755A3">
              <w:rPr>
                <w:sz w:val="26"/>
                <w:szCs w:val="26"/>
              </w:rPr>
              <w:t>45</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sidRPr="00A755A3">
              <w:rPr>
                <w:sz w:val="26"/>
                <w:szCs w:val="26"/>
              </w:rPr>
              <w:t>ул.Свободы</w:t>
            </w:r>
            <w:proofErr w:type="spellEnd"/>
            <w:r w:rsidRPr="00A755A3">
              <w:rPr>
                <w:sz w:val="26"/>
                <w:szCs w:val="26"/>
              </w:rPr>
              <w:t>, д.81, корп.6</w:t>
            </w:r>
          </w:p>
          <w:p w:rsidR="00DA2716" w:rsidRPr="00A755A3" w:rsidRDefault="00DA2716" w:rsidP="00190BEF">
            <w:pPr>
              <w:jc w:val="center"/>
              <w:rPr>
                <w:sz w:val="26"/>
                <w:szCs w:val="26"/>
              </w:rPr>
            </w:pPr>
            <w:r w:rsidRPr="00A755A3">
              <w:rPr>
                <w:sz w:val="26"/>
                <w:szCs w:val="26"/>
              </w:rPr>
              <w:t>(ГБОУ Школа №1571)</w:t>
            </w:r>
          </w:p>
          <w:p w:rsidR="00DA2716" w:rsidRPr="00A755A3" w:rsidRDefault="00DA2716" w:rsidP="00A755A3">
            <w:pPr>
              <w:jc w:val="center"/>
              <w:rPr>
                <w:sz w:val="26"/>
                <w:szCs w:val="26"/>
              </w:rPr>
            </w:pPr>
            <w:r w:rsidRPr="00A755A3">
              <w:rPr>
                <w:sz w:val="26"/>
                <w:szCs w:val="26"/>
              </w:rPr>
              <w:t>8(495)532</w:t>
            </w:r>
            <w:r>
              <w:rPr>
                <w:sz w:val="26"/>
                <w:szCs w:val="26"/>
              </w:rPr>
              <w:t>-</w:t>
            </w:r>
            <w:r w:rsidRPr="00A755A3">
              <w:rPr>
                <w:sz w:val="26"/>
                <w:szCs w:val="26"/>
              </w:rPr>
              <w:t>97</w:t>
            </w:r>
            <w:r>
              <w:rPr>
                <w:sz w:val="26"/>
                <w:szCs w:val="26"/>
              </w:rPr>
              <w:t>-</w:t>
            </w:r>
            <w:r w:rsidRPr="00A755A3">
              <w:rPr>
                <w:sz w:val="26"/>
                <w:szCs w:val="26"/>
              </w:rPr>
              <w:t>45</w:t>
            </w:r>
          </w:p>
        </w:tc>
      </w:tr>
      <w:tr w:rsidR="00DA2716" w:rsidRPr="00A755A3" w:rsidTr="00DA2716">
        <w:trPr>
          <w:cantSplit/>
          <w:jc w:val="center"/>
        </w:trPr>
        <w:tc>
          <w:tcPr>
            <w:tcW w:w="636"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3017</w:t>
            </w:r>
          </w:p>
        </w:tc>
        <w:tc>
          <w:tcPr>
            <w:tcW w:w="2053" w:type="pct"/>
            <w:tcBorders>
              <w:top w:val="single" w:sz="6" w:space="0" w:color="000000"/>
              <w:left w:val="single" w:sz="6" w:space="0" w:color="000000"/>
              <w:bottom w:val="single" w:sz="6" w:space="0" w:color="000000"/>
              <w:right w:val="single" w:sz="6" w:space="0" w:color="000000"/>
            </w:tcBorders>
            <w:vAlign w:val="center"/>
          </w:tcPr>
          <w:p w:rsidR="00DA2716" w:rsidRPr="00A755A3" w:rsidRDefault="00DA2716" w:rsidP="00190BEF">
            <w:pPr>
              <w:jc w:val="center"/>
              <w:rPr>
                <w:sz w:val="26"/>
                <w:szCs w:val="26"/>
              </w:rPr>
            </w:pPr>
            <w:r w:rsidRPr="00A755A3">
              <w:rPr>
                <w:sz w:val="26"/>
                <w:szCs w:val="26"/>
              </w:rPr>
              <w:t xml:space="preserve">улица Свободы, дома №№ 71, 71 (корпуса 1,2), 73 (корпус 1), 83 (корпуса 1,2,),85 (корпуса 1,2), 87, 89 (корпус 1), 91, 91 (корпуса 1,2), 93, 93 (корпус 1), 95 (корпус 2), 95 (строение 1),97 (строение 1), 99 (корпус 1);  улица Фомичевой, дома №№ 2, 4, улица Планерная, дома №№ 9, 24, 24 (корпус 1), 26 (строение 1); н/п </w:t>
            </w:r>
            <w:proofErr w:type="spellStart"/>
            <w:r w:rsidRPr="00A755A3">
              <w:rPr>
                <w:sz w:val="26"/>
                <w:szCs w:val="26"/>
              </w:rPr>
              <w:t>Новобутаково</w:t>
            </w:r>
            <w:proofErr w:type="spellEnd"/>
            <w:r w:rsidRPr="00A755A3">
              <w:rPr>
                <w:sz w:val="26"/>
                <w:szCs w:val="26"/>
              </w:rPr>
              <w:t xml:space="preserve">; улица </w:t>
            </w:r>
            <w:proofErr w:type="spellStart"/>
            <w:r w:rsidRPr="00A755A3">
              <w:rPr>
                <w:sz w:val="26"/>
                <w:szCs w:val="26"/>
              </w:rPr>
              <w:t>Вилиса</w:t>
            </w:r>
            <w:proofErr w:type="spellEnd"/>
            <w:r w:rsidRPr="00A755A3">
              <w:rPr>
                <w:sz w:val="26"/>
                <w:szCs w:val="26"/>
              </w:rPr>
              <w:t xml:space="preserve"> Лациса, дома  № 2 (корпуса 1, 2), 6 (корпус 1)</w:t>
            </w:r>
          </w:p>
        </w:tc>
        <w:tc>
          <w:tcPr>
            <w:tcW w:w="11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A755A3">
            <w:pPr>
              <w:rPr>
                <w:sz w:val="26"/>
                <w:szCs w:val="26"/>
              </w:rPr>
            </w:pPr>
            <w:proofErr w:type="spellStart"/>
            <w:r>
              <w:rPr>
                <w:sz w:val="26"/>
                <w:szCs w:val="26"/>
              </w:rPr>
              <w:t>у</w:t>
            </w:r>
            <w:r w:rsidRPr="00A755A3">
              <w:rPr>
                <w:sz w:val="26"/>
                <w:szCs w:val="26"/>
              </w:rPr>
              <w:t>л.Свободы</w:t>
            </w:r>
            <w:proofErr w:type="spellEnd"/>
            <w:r w:rsidRPr="00A755A3">
              <w:rPr>
                <w:sz w:val="26"/>
                <w:szCs w:val="26"/>
              </w:rPr>
              <w:t>, д.91</w:t>
            </w:r>
          </w:p>
          <w:p w:rsidR="00DA2716" w:rsidRPr="00A755A3" w:rsidRDefault="00DA2716" w:rsidP="00190BEF">
            <w:pPr>
              <w:jc w:val="center"/>
              <w:rPr>
                <w:sz w:val="26"/>
                <w:szCs w:val="26"/>
              </w:rPr>
            </w:pPr>
            <w:r w:rsidRPr="00A755A3">
              <w:rPr>
                <w:sz w:val="26"/>
                <w:szCs w:val="26"/>
              </w:rPr>
              <w:t>(ГБУК КЦ «Алые паруса»)</w:t>
            </w:r>
          </w:p>
          <w:p w:rsidR="00DA2716" w:rsidRPr="00A755A3" w:rsidRDefault="00DA2716" w:rsidP="00A755A3">
            <w:pPr>
              <w:jc w:val="center"/>
              <w:rPr>
                <w:sz w:val="26"/>
                <w:szCs w:val="26"/>
              </w:rPr>
            </w:pPr>
            <w:r w:rsidRPr="00A755A3">
              <w:rPr>
                <w:sz w:val="26"/>
                <w:szCs w:val="26"/>
              </w:rPr>
              <w:t>8(495)532</w:t>
            </w:r>
            <w:r>
              <w:rPr>
                <w:sz w:val="26"/>
                <w:szCs w:val="26"/>
              </w:rPr>
              <w:t>-</w:t>
            </w:r>
            <w:r w:rsidRPr="00A755A3">
              <w:rPr>
                <w:sz w:val="26"/>
                <w:szCs w:val="26"/>
              </w:rPr>
              <w:t>97</w:t>
            </w:r>
            <w:r>
              <w:rPr>
                <w:sz w:val="26"/>
                <w:szCs w:val="26"/>
              </w:rPr>
              <w:t>-</w:t>
            </w:r>
            <w:r w:rsidRPr="00A755A3">
              <w:rPr>
                <w:sz w:val="26"/>
                <w:szCs w:val="26"/>
              </w:rPr>
              <w:t>48</w:t>
            </w:r>
          </w:p>
        </w:tc>
        <w:tc>
          <w:tcPr>
            <w:tcW w:w="11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DA2716" w:rsidRPr="00A755A3" w:rsidRDefault="00DA2716" w:rsidP="00190BEF">
            <w:pPr>
              <w:jc w:val="center"/>
              <w:rPr>
                <w:sz w:val="26"/>
                <w:szCs w:val="26"/>
              </w:rPr>
            </w:pPr>
            <w:proofErr w:type="spellStart"/>
            <w:r>
              <w:rPr>
                <w:sz w:val="26"/>
                <w:szCs w:val="26"/>
              </w:rPr>
              <w:t>у</w:t>
            </w:r>
            <w:r w:rsidRPr="00A755A3">
              <w:rPr>
                <w:sz w:val="26"/>
                <w:szCs w:val="26"/>
              </w:rPr>
              <w:t>л.Свободы</w:t>
            </w:r>
            <w:proofErr w:type="spellEnd"/>
            <w:r w:rsidRPr="00A755A3">
              <w:rPr>
                <w:sz w:val="26"/>
                <w:szCs w:val="26"/>
              </w:rPr>
              <w:t>, д.91</w:t>
            </w:r>
          </w:p>
          <w:p w:rsidR="00DA2716" w:rsidRPr="00A755A3" w:rsidRDefault="00DA2716" w:rsidP="00190BEF">
            <w:pPr>
              <w:jc w:val="center"/>
              <w:rPr>
                <w:sz w:val="26"/>
                <w:szCs w:val="26"/>
              </w:rPr>
            </w:pPr>
            <w:r w:rsidRPr="00A755A3">
              <w:rPr>
                <w:sz w:val="26"/>
                <w:szCs w:val="26"/>
              </w:rPr>
              <w:t>(ГБУК КЦ «Алые паруса»)</w:t>
            </w:r>
          </w:p>
          <w:p w:rsidR="00DA2716" w:rsidRPr="00A755A3" w:rsidRDefault="00DA2716" w:rsidP="00A755A3">
            <w:pPr>
              <w:jc w:val="center"/>
              <w:rPr>
                <w:sz w:val="26"/>
                <w:szCs w:val="26"/>
              </w:rPr>
            </w:pPr>
            <w:r w:rsidRPr="00A755A3">
              <w:rPr>
                <w:sz w:val="26"/>
                <w:szCs w:val="26"/>
              </w:rPr>
              <w:t>8(495)532</w:t>
            </w:r>
            <w:r>
              <w:rPr>
                <w:sz w:val="26"/>
                <w:szCs w:val="26"/>
              </w:rPr>
              <w:t>-</w:t>
            </w:r>
            <w:r w:rsidRPr="00A755A3">
              <w:rPr>
                <w:sz w:val="26"/>
                <w:szCs w:val="26"/>
              </w:rPr>
              <w:t>97</w:t>
            </w:r>
            <w:r>
              <w:rPr>
                <w:sz w:val="26"/>
                <w:szCs w:val="26"/>
              </w:rPr>
              <w:t>-</w:t>
            </w:r>
            <w:r w:rsidRPr="00A755A3">
              <w:rPr>
                <w:sz w:val="26"/>
                <w:szCs w:val="26"/>
              </w:rPr>
              <w:t>48</w:t>
            </w:r>
          </w:p>
        </w:tc>
      </w:tr>
    </w:tbl>
    <w:p w:rsidR="0041323D" w:rsidRPr="00A755A3" w:rsidRDefault="0041323D" w:rsidP="00245F13">
      <w:pPr>
        <w:rPr>
          <w:sz w:val="26"/>
          <w:szCs w:val="26"/>
        </w:rPr>
      </w:pPr>
    </w:p>
    <w:p w:rsidR="0041323D" w:rsidRPr="00A755A3" w:rsidRDefault="0041323D">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A923F1" w:rsidRPr="00A755A3" w:rsidRDefault="00A923F1">
      <w:pPr>
        <w:rPr>
          <w:sz w:val="26"/>
          <w:szCs w:val="26"/>
        </w:rPr>
      </w:pPr>
    </w:p>
    <w:p w:rsidR="005816BD" w:rsidRPr="00A755A3" w:rsidRDefault="005816BD">
      <w:pPr>
        <w:rPr>
          <w:sz w:val="26"/>
          <w:szCs w:val="26"/>
        </w:rPr>
      </w:pPr>
    </w:p>
    <w:p w:rsidR="005816BD" w:rsidRPr="00A755A3" w:rsidRDefault="005816BD">
      <w:pPr>
        <w:rPr>
          <w:sz w:val="26"/>
          <w:szCs w:val="26"/>
        </w:rPr>
      </w:pPr>
    </w:p>
    <w:sectPr w:rsidR="005816BD" w:rsidRPr="00A755A3" w:rsidSect="001E7E92">
      <w:headerReference w:type="default" r:id="rId8"/>
      <w:footnotePr>
        <w:numFmt w:val="chicago"/>
        <w:numRestart w:val="eachPage"/>
      </w:footnotePr>
      <w:pgSz w:w="11906" w:h="16838" w:code="9"/>
      <w:pgMar w:top="1134" w:right="849" w:bottom="993"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28" w:rsidRDefault="00DF0A28">
      <w:r>
        <w:separator/>
      </w:r>
    </w:p>
  </w:endnote>
  <w:endnote w:type="continuationSeparator" w:id="0">
    <w:p w:rsidR="00DF0A28" w:rsidRDefault="00DF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28" w:rsidRDefault="00DF0A28">
      <w:r>
        <w:separator/>
      </w:r>
    </w:p>
  </w:footnote>
  <w:footnote w:type="continuationSeparator" w:id="0">
    <w:p w:rsidR="00DF0A28" w:rsidRDefault="00DF0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E1" w:rsidRDefault="00623DE1">
    <w:pPr>
      <w:pStyle w:val="a9"/>
    </w:pPr>
  </w:p>
  <w:p w:rsidR="0041323D" w:rsidRDefault="0041323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DF3"/>
    <w:multiLevelType w:val="hybridMultilevel"/>
    <w:tmpl w:val="67C0B686"/>
    <w:lvl w:ilvl="0" w:tplc="612C3BE0">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9993226"/>
    <w:multiLevelType w:val="hybridMultilevel"/>
    <w:tmpl w:val="2E04AB0E"/>
    <w:lvl w:ilvl="0" w:tplc="17C2C052">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16E690B"/>
    <w:multiLevelType w:val="hybridMultilevel"/>
    <w:tmpl w:val="4126C0EE"/>
    <w:lvl w:ilvl="0" w:tplc="6B3EA868">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367408"/>
    <w:multiLevelType w:val="hybridMultilevel"/>
    <w:tmpl w:val="96D8801A"/>
    <w:lvl w:ilvl="0" w:tplc="17C2C052">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69F80C3D"/>
    <w:multiLevelType w:val="hybridMultilevel"/>
    <w:tmpl w:val="5AF4C7B0"/>
    <w:lvl w:ilvl="0" w:tplc="C21C51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6FAC7A63"/>
    <w:multiLevelType w:val="hybridMultilevel"/>
    <w:tmpl w:val="E5327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03"/>
    <w:rsid w:val="0000012B"/>
    <w:rsid w:val="00001B35"/>
    <w:rsid w:val="0002333C"/>
    <w:rsid w:val="00025F1E"/>
    <w:rsid w:val="0002651F"/>
    <w:rsid w:val="0003055D"/>
    <w:rsid w:val="00040CD3"/>
    <w:rsid w:val="00046B39"/>
    <w:rsid w:val="00046D61"/>
    <w:rsid w:val="000470D7"/>
    <w:rsid w:val="00047BA3"/>
    <w:rsid w:val="0005217E"/>
    <w:rsid w:val="00055B3E"/>
    <w:rsid w:val="00056917"/>
    <w:rsid w:val="00056C2E"/>
    <w:rsid w:val="00056C6B"/>
    <w:rsid w:val="000570CF"/>
    <w:rsid w:val="00057CC3"/>
    <w:rsid w:val="0006209F"/>
    <w:rsid w:val="0006241A"/>
    <w:rsid w:val="00065777"/>
    <w:rsid w:val="00065FC6"/>
    <w:rsid w:val="0007274A"/>
    <w:rsid w:val="00073EAE"/>
    <w:rsid w:val="00074F99"/>
    <w:rsid w:val="000767F5"/>
    <w:rsid w:val="00077035"/>
    <w:rsid w:val="0007731F"/>
    <w:rsid w:val="00077AC8"/>
    <w:rsid w:val="000854F3"/>
    <w:rsid w:val="00085BA0"/>
    <w:rsid w:val="00094BE5"/>
    <w:rsid w:val="00094EC3"/>
    <w:rsid w:val="000A319F"/>
    <w:rsid w:val="000B0632"/>
    <w:rsid w:val="000B1543"/>
    <w:rsid w:val="000B6C16"/>
    <w:rsid w:val="000C04E9"/>
    <w:rsid w:val="000D3EE1"/>
    <w:rsid w:val="000D4BD0"/>
    <w:rsid w:val="000D5CBA"/>
    <w:rsid w:val="000F157B"/>
    <w:rsid w:val="000F176B"/>
    <w:rsid w:val="000F2FF1"/>
    <w:rsid w:val="000F699C"/>
    <w:rsid w:val="00103CE8"/>
    <w:rsid w:val="00111C8C"/>
    <w:rsid w:val="00124C00"/>
    <w:rsid w:val="00140A7E"/>
    <w:rsid w:val="00140E5F"/>
    <w:rsid w:val="001432B9"/>
    <w:rsid w:val="00145D28"/>
    <w:rsid w:val="0014639F"/>
    <w:rsid w:val="00151474"/>
    <w:rsid w:val="001525D7"/>
    <w:rsid w:val="00163487"/>
    <w:rsid w:val="00164573"/>
    <w:rsid w:val="00173D71"/>
    <w:rsid w:val="0017658B"/>
    <w:rsid w:val="0017769C"/>
    <w:rsid w:val="00190BEF"/>
    <w:rsid w:val="00193D11"/>
    <w:rsid w:val="00194454"/>
    <w:rsid w:val="001A25E2"/>
    <w:rsid w:val="001A3A0F"/>
    <w:rsid w:val="001A7A80"/>
    <w:rsid w:val="001B01C1"/>
    <w:rsid w:val="001B20F5"/>
    <w:rsid w:val="001B6186"/>
    <w:rsid w:val="001B6D84"/>
    <w:rsid w:val="001C7168"/>
    <w:rsid w:val="001E71D4"/>
    <w:rsid w:val="001E7DC9"/>
    <w:rsid w:val="001E7E92"/>
    <w:rsid w:val="001F4E1D"/>
    <w:rsid w:val="002122E9"/>
    <w:rsid w:val="002144C0"/>
    <w:rsid w:val="00217AC8"/>
    <w:rsid w:val="0023052D"/>
    <w:rsid w:val="00236F48"/>
    <w:rsid w:val="00237B5A"/>
    <w:rsid w:val="002424AA"/>
    <w:rsid w:val="00245F13"/>
    <w:rsid w:val="00250C7C"/>
    <w:rsid w:val="00256D7C"/>
    <w:rsid w:val="00266439"/>
    <w:rsid w:val="00275A73"/>
    <w:rsid w:val="00280681"/>
    <w:rsid w:val="00287A28"/>
    <w:rsid w:val="00292908"/>
    <w:rsid w:val="0029456E"/>
    <w:rsid w:val="00294AB8"/>
    <w:rsid w:val="002961DA"/>
    <w:rsid w:val="002A0203"/>
    <w:rsid w:val="002A3C0F"/>
    <w:rsid w:val="002A5DC0"/>
    <w:rsid w:val="002A6C0E"/>
    <w:rsid w:val="002B51DC"/>
    <w:rsid w:val="002B66BB"/>
    <w:rsid w:val="002C02C0"/>
    <w:rsid w:val="002C1ED4"/>
    <w:rsid w:val="002F366F"/>
    <w:rsid w:val="003039E6"/>
    <w:rsid w:val="00304D6E"/>
    <w:rsid w:val="00306B61"/>
    <w:rsid w:val="00307022"/>
    <w:rsid w:val="00307830"/>
    <w:rsid w:val="003234D8"/>
    <w:rsid w:val="003262E7"/>
    <w:rsid w:val="00326678"/>
    <w:rsid w:val="003306EC"/>
    <w:rsid w:val="00354363"/>
    <w:rsid w:val="00355317"/>
    <w:rsid w:val="00356F5A"/>
    <w:rsid w:val="00357094"/>
    <w:rsid w:val="00360C1B"/>
    <w:rsid w:val="00363D00"/>
    <w:rsid w:val="00364A23"/>
    <w:rsid w:val="00364E25"/>
    <w:rsid w:val="00371163"/>
    <w:rsid w:val="00371180"/>
    <w:rsid w:val="003758C5"/>
    <w:rsid w:val="00380854"/>
    <w:rsid w:val="003814C1"/>
    <w:rsid w:val="0038248B"/>
    <w:rsid w:val="003844CE"/>
    <w:rsid w:val="003851CB"/>
    <w:rsid w:val="00392F45"/>
    <w:rsid w:val="003A2938"/>
    <w:rsid w:val="003A2999"/>
    <w:rsid w:val="003B50F8"/>
    <w:rsid w:val="003B5C5B"/>
    <w:rsid w:val="003B5CFD"/>
    <w:rsid w:val="003D0946"/>
    <w:rsid w:val="003D24D4"/>
    <w:rsid w:val="003E1045"/>
    <w:rsid w:val="003E2142"/>
    <w:rsid w:val="003E706E"/>
    <w:rsid w:val="003F4F36"/>
    <w:rsid w:val="003F5C74"/>
    <w:rsid w:val="00400C38"/>
    <w:rsid w:val="0040179C"/>
    <w:rsid w:val="00407262"/>
    <w:rsid w:val="00412310"/>
    <w:rsid w:val="0041323D"/>
    <w:rsid w:val="00421003"/>
    <w:rsid w:val="004277F9"/>
    <w:rsid w:val="00432685"/>
    <w:rsid w:val="004437E8"/>
    <w:rsid w:val="00443A82"/>
    <w:rsid w:val="004533CF"/>
    <w:rsid w:val="0045463A"/>
    <w:rsid w:val="0047393B"/>
    <w:rsid w:val="004751CE"/>
    <w:rsid w:val="00484597"/>
    <w:rsid w:val="00487F01"/>
    <w:rsid w:val="004909C0"/>
    <w:rsid w:val="0049353D"/>
    <w:rsid w:val="00496E17"/>
    <w:rsid w:val="00497673"/>
    <w:rsid w:val="004A0A31"/>
    <w:rsid w:val="004A57CC"/>
    <w:rsid w:val="004C1BC7"/>
    <w:rsid w:val="004C2F27"/>
    <w:rsid w:val="004C302E"/>
    <w:rsid w:val="004C6411"/>
    <w:rsid w:val="004C746D"/>
    <w:rsid w:val="004D580C"/>
    <w:rsid w:val="004D7587"/>
    <w:rsid w:val="004E3703"/>
    <w:rsid w:val="004E67CF"/>
    <w:rsid w:val="004F06D3"/>
    <w:rsid w:val="004F2BFF"/>
    <w:rsid w:val="004F5712"/>
    <w:rsid w:val="0050161A"/>
    <w:rsid w:val="00504899"/>
    <w:rsid w:val="005058F8"/>
    <w:rsid w:val="005146C3"/>
    <w:rsid w:val="00525848"/>
    <w:rsid w:val="005323A0"/>
    <w:rsid w:val="00535FFD"/>
    <w:rsid w:val="0053644C"/>
    <w:rsid w:val="00536807"/>
    <w:rsid w:val="00547529"/>
    <w:rsid w:val="005475A1"/>
    <w:rsid w:val="0055114F"/>
    <w:rsid w:val="00560C78"/>
    <w:rsid w:val="00561135"/>
    <w:rsid w:val="00570F79"/>
    <w:rsid w:val="0058050E"/>
    <w:rsid w:val="005816BD"/>
    <w:rsid w:val="005856F1"/>
    <w:rsid w:val="00592735"/>
    <w:rsid w:val="00594635"/>
    <w:rsid w:val="005970AB"/>
    <w:rsid w:val="005A36A7"/>
    <w:rsid w:val="005A76FC"/>
    <w:rsid w:val="005B5822"/>
    <w:rsid w:val="005D1C50"/>
    <w:rsid w:val="005D6E0E"/>
    <w:rsid w:val="005E058D"/>
    <w:rsid w:val="005F0C48"/>
    <w:rsid w:val="005F106A"/>
    <w:rsid w:val="005F1943"/>
    <w:rsid w:val="005F7543"/>
    <w:rsid w:val="00601E14"/>
    <w:rsid w:val="00605A42"/>
    <w:rsid w:val="00612EDA"/>
    <w:rsid w:val="006141B9"/>
    <w:rsid w:val="00614EF6"/>
    <w:rsid w:val="006151E8"/>
    <w:rsid w:val="0061614F"/>
    <w:rsid w:val="006204B4"/>
    <w:rsid w:val="00623DE1"/>
    <w:rsid w:val="00626791"/>
    <w:rsid w:val="00627B7C"/>
    <w:rsid w:val="00627E16"/>
    <w:rsid w:val="00630B59"/>
    <w:rsid w:val="00636860"/>
    <w:rsid w:val="00636E08"/>
    <w:rsid w:val="006379CA"/>
    <w:rsid w:val="00651F44"/>
    <w:rsid w:val="00657772"/>
    <w:rsid w:val="006611F9"/>
    <w:rsid w:val="006725CB"/>
    <w:rsid w:val="00673A4B"/>
    <w:rsid w:val="00675DE7"/>
    <w:rsid w:val="0067733A"/>
    <w:rsid w:val="006871FE"/>
    <w:rsid w:val="006A45B1"/>
    <w:rsid w:val="006A4C69"/>
    <w:rsid w:val="006A552A"/>
    <w:rsid w:val="006C419D"/>
    <w:rsid w:val="006C63CB"/>
    <w:rsid w:val="006D1066"/>
    <w:rsid w:val="006D5F70"/>
    <w:rsid w:val="006E0BC2"/>
    <w:rsid w:val="006E50D4"/>
    <w:rsid w:val="006E5908"/>
    <w:rsid w:val="00705F5A"/>
    <w:rsid w:val="00707D40"/>
    <w:rsid w:val="00712349"/>
    <w:rsid w:val="00713D93"/>
    <w:rsid w:val="00713ED4"/>
    <w:rsid w:val="00715A71"/>
    <w:rsid w:val="0072061E"/>
    <w:rsid w:val="00727177"/>
    <w:rsid w:val="0073234F"/>
    <w:rsid w:val="007370CD"/>
    <w:rsid w:val="00743B82"/>
    <w:rsid w:val="00762A13"/>
    <w:rsid w:val="00764BF9"/>
    <w:rsid w:val="007664E2"/>
    <w:rsid w:val="00770022"/>
    <w:rsid w:val="007800C9"/>
    <w:rsid w:val="00780F91"/>
    <w:rsid w:val="00781F00"/>
    <w:rsid w:val="00782B6A"/>
    <w:rsid w:val="00783143"/>
    <w:rsid w:val="0078367F"/>
    <w:rsid w:val="00787440"/>
    <w:rsid w:val="00787C8F"/>
    <w:rsid w:val="0079062C"/>
    <w:rsid w:val="007906BF"/>
    <w:rsid w:val="00791B70"/>
    <w:rsid w:val="00792BB8"/>
    <w:rsid w:val="007933C1"/>
    <w:rsid w:val="00795F62"/>
    <w:rsid w:val="007965DB"/>
    <w:rsid w:val="007A5AC1"/>
    <w:rsid w:val="007A5B45"/>
    <w:rsid w:val="007C407D"/>
    <w:rsid w:val="007D3B0C"/>
    <w:rsid w:val="007E0934"/>
    <w:rsid w:val="007E2CC7"/>
    <w:rsid w:val="007F18C6"/>
    <w:rsid w:val="007F227A"/>
    <w:rsid w:val="007F25B3"/>
    <w:rsid w:val="007F41A1"/>
    <w:rsid w:val="00806D1E"/>
    <w:rsid w:val="0081097B"/>
    <w:rsid w:val="0081246F"/>
    <w:rsid w:val="0081322F"/>
    <w:rsid w:val="00816B9C"/>
    <w:rsid w:val="0083059F"/>
    <w:rsid w:val="0083161E"/>
    <w:rsid w:val="00834937"/>
    <w:rsid w:val="00835271"/>
    <w:rsid w:val="0084234D"/>
    <w:rsid w:val="00845C4B"/>
    <w:rsid w:val="00847EF9"/>
    <w:rsid w:val="0085263E"/>
    <w:rsid w:val="00855CEE"/>
    <w:rsid w:val="0086095B"/>
    <w:rsid w:val="00887384"/>
    <w:rsid w:val="00890433"/>
    <w:rsid w:val="00892A0B"/>
    <w:rsid w:val="00897A31"/>
    <w:rsid w:val="008A10B0"/>
    <w:rsid w:val="008B2EAF"/>
    <w:rsid w:val="008B3904"/>
    <w:rsid w:val="008C2AC1"/>
    <w:rsid w:val="008C34E4"/>
    <w:rsid w:val="008D0D4E"/>
    <w:rsid w:val="008D1197"/>
    <w:rsid w:val="008D4B20"/>
    <w:rsid w:val="008E1BE7"/>
    <w:rsid w:val="008E7C29"/>
    <w:rsid w:val="008F0C73"/>
    <w:rsid w:val="008F1F77"/>
    <w:rsid w:val="008F5529"/>
    <w:rsid w:val="00912C0B"/>
    <w:rsid w:val="00913379"/>
    <w:rsid w:val="0091666D"/>
    <w:rsid w:val="009207BE"/>
    <w:rsid w:val="009249B9"/>
    <w:rsid w:val="00927DE7"/>
    <w:rsid w:val="00931300"/>
    <w:rsid w:val="009337AB"/>
    <w:rsid w:val="00933E23"/>
    <w:rsid w:val="00934AB5"/>
    <w:rsid w:val="00936DD5"/>
    <w:rsid w:val="00936EFC"/>
    <w:rsid w:val="00941161"/>
    <w:rsid w:val="009444E4"/>
    <w:rsid w:val="00953D25"/>
    <w:rsid w:val="009604F6"/>
    <w:rsid w:val="009641A8"/>
    <w:rsid w:val="00964A2D"/>
    <w:rsid w:val="0097178C"/>
    <w:rsid w:val="00972F28"/>
    <w:rsid w:val="009765F2"/>
    <w:rsid w:val="00977B44"/>
    <w:rsid w:val="00986065"/>
    <w:rsid w:val="00986D22"/>
    <w:rsid w:val="009B67DF"/>
    <w:rsid w:val="009B6F3A"/>
    <w:rsid w:val="009C04E8"/>
    <w:rsid w:val="009C2F36"/>
    <w:rsid w:val="009D2341"/>
    <w:rsid w:val="009D4B9E"/>
    <w:rsid w:val="009D6445"/>
    <w:rsid w:val="009E2B31"/>
    <w:rsid w:val="009E3303"/>
    <w:rsid w:val="009F323E"/>
    <w:rsid w:val="009F7C1E"/>
    <w:rsid w:val="00A075FF"/>
    <w:rsid w:val="00A10C21"/>
    <w:rsid w:val="00A17B4E"/>
    <w:rsid w:val="00A20A18"/>
    <w:rsid w:val="00A20B81"/>
    <w:rsid w:val="00A31715"/>
    <w:rsid w:val="00A32DAC"/>
    <w:rsid w:val="00A36C4F"/>
    <w:rsid w:val="00A37438"/>
    <w:rsid w:val="00A50749"/>
    <w:rsid w:val="00A50918"/>
    <w:rsid w:val="00A552EA"/>
    <w:rsid w:val="00A63A3F"/>
    <w:rsid w:val="00A64863"/>
    <w:rsid w:val="00A667B6"/>
    <w:rsid w:val="00A755A3"/>
    <w:rsid w:val="00A8004A"/>
    <w:rsid w:val="00A804D4"/>
    <w:rsid w:val="00A810A7"/>
    <w:rsid w:val="00A81888"/>
    <w:rsid w:val="00A82471"/>
    <w:rsid w:val="00A82DB7"/>
    <w:rsid w:val="00A861CC"/>
    <w:rsid w:val="00A923F1"/>
    <w:rsid w:val="00A93CD4"/>
    <w:rsid w:val="00AA1283"/>
    <w:rsid w:val="00AA50A8"/>
    <w:rsid w:val="00AA573D"/>
    <w:rsid w:val="00AA5902"/>
    <w:rsid w:val="00AA788C"/>
    <w:rsid w:val="00AB37A5"/>
    <w:rsid w:val="00AC5A8E"/>
    <w:rsid w:val="00AC6BA4"/>
    <w:rsid w:val="00AD068B"/>
    <w:rsid w:val="00AD0B62"/>
    <w:rsid w:val="00AD20BA"/>
    <w:rsid w:val="00AD65AB"/>
    <w:rsid w:val="00AE1BD7"/>
    <w:rsid w:val="00AE3681"/>
    <w:rsid w:val="00B039C5"/>
    <w:rsid w:val="00B30F84"/>
    <w:rsid w:val="00B3201B"/>
    <w:rsid w:val="00B356E2"/>
    <w:rsid w:val="00B4542D"/>
    <w:rsid w:val="00B51943"/>
    <w:rsid w:val="00B56779"/>
    <w:rsid w:val="00B57B68"/>
    <w:rsid w:val="00B65B86"/>
    <w:rsid w:val="00B90C44"/>
    <w:rsid w:val="00B9499D"/>
    <w:rsid w:val="00B965A2"/>
    <w:rsid w:val="00B9777A"/>
    <w:rsid w:val="00BA04C9"/>
    <w:rsid w:val="00BA113D"/>
    <w:rsid w:val="00BA11B3"/>
    <w:rsid w:val="00BA2D78"/>
    <w:rsid w:val="00BA2E7B"/>
    <w:rsid w:val="00BA7178"/>
    <w:rsid w:val="00BB1825"/>
    <w:rsid w:val="00BB537A"/>
    <w:rsid w:val="00BB6CCB"/>
    <w:rsid w:val="00BB7B3D"/>
    <w:rsid w:val="00BC33A2"/>
    <w:rsid w:val="00BD136E"/>
    <w:rsid w:val="00BD32DE"/>
    <w:rsid w:val="00BD5FDE"/>
    <w:rsid w:val="00BF4EA0"/>
    <w:rsid w:val="00BF603D"/>
    <w:rsid w:val="00BF75C6"/>
    <w:rsid w:val="00C0145F"/>
    <w:rsid w:val="00C02A39"/>
    <w:rsid w:val="00C10296"/>
    <w:rsid w:val="00C15828"/>
    <w:rsid w:val="00C34696"/>
    <w:rsid w:val="00C4202D"/>
    <w:rsid w:val="00C4542B"/>
    <w:rsid w:val="00C471F0"/>
    <w:rsid w:val="00C50134"/>
    <w:rsid w:val="00C53E32"/>
    <w:rsid w:val="00C70BFC"/>
    <w:rsid w:val="00C73746"/>
    <w:rsid w:val="00C801FB"/>
    <w:rsid w:val="00C8482F"/>
    <w:rsid w:val="00C85CCE"/>
    <w:rsid w:val="00C869A3"/>
    <w:rsid w:val="00C87975"/>
    <w:rsid w:val="00C913BA"/>
    <w:rsid w:val="00C927F5"/>
    <w:rsid w:val="00C94429"/>
    <w:rsid w:val="00C9629C"/>
    <w:rsid w:val="00CA00C0"/>
    <w:rsid w:val="00CA07AC"/>
    <w:rsid w:val="00CA15FE"/>
    <w:rsid w:val="00CA2F04"/>
    <w:rsid w:val="00CA306E"/>
    <w:rsid w:val="00CA4777"/>
    <w:rsid w:val="00CB2399"/>
    <w:rsid w:val="00CB303B"/>
    <w:rsid w:val="00CD0027"/>
    <w:rsid w:val="00CD19F2"/>
    <w:rsid w:val="00CD28C0"/>
    <w:rsid w:val="00CD3CFB"/>
    <w:rsid w:val="00CE2D22"/>
    <w:rsid w:val="00CE37B9"/>
    <w:rsid w:val="00CE7CCF"/>
    <w:rsid w:val="00CF0DC0"/>
    <w:rsid w:val="00CF5365"/>
    <w:rsid w:val="00CF5DE7"/>
    <w:rsid w:val="00CF6FB3"/>
    <w:rsid w:val="00CF7112"/>
    <w:rsid w:val="00D0346D"/>
    <w:rsid w:val="00D07ABC"/>
    <w:rsid w:val="00D101DA"/>
    <w:rsid w:val="00D11A03"/>
    <w:rsid w:val="00D1498D"/>
    <w:rsid w:val="00D1558D"/>
    <w:rsid w:val="00D31716"/>
    <w:rsid w:val="00D34CA2"/>
    <w:rsid w:val="00D36118"/>
    <w:rsid w:val="00D37D45"/>
    <w:rsid w:val="00D37F99"/>
    <w:rsid w:val="00D42D7F"/>
    <w:rsid w:val="00D43934"/>
    <w:rsid w:val="00D450A9"/>
    <w:rsid w:val="00D504DE"/>
    <w:rsid w:val="00D527B4"/>
    <w:rsid w:val="00D52BCB"/>
    <w:rsid w:val="00D5650F"/>
    <w:rsid w:val="00D56E41"/>
    <w:rsid w:val="00D57CEC"/>
    <w:rsid w:val="00D60F85"/>
    <w:rsid w:val="00D6191F"/>
    <w:rsid w:val="00D67B93"/>
    <w:rsid w:val="00D67C8B"/>
    <w:rsid w:val="00D702EC"/>
    <w:rsid w:val="00D76FF6"/>
    <w:rsid w:val="00D80693"/>
    <w:rsid w:val="00D84085"/>
    <w:rsid w:val="00D853BE"/>
    <w:rsid w:val="00DA0766"/>
    <w:rsid w:val="00DA2716"/>
    <w:rsid w:val="00DA5BE5"/>
    <w:rsid w:val="00DA6BE2"/>
    <w:rsid w:val="00DB79CE"/>
    <w:rsid w:val="00DC1884"/>
    <w:rsid w:val="00DD2A97"/>
    <w:rsid w:val="00DD688D"/>
    <w:rsid w:val="00DE25DA"/>
    <w:rsid w:val="00DE3A9D"/>
    <w:rsid w:val="00DE686B"/>
    <w:rsid w:val="00DE7693"/>
    <w:rsid w:val="00DF0A28"/>
    <w:rsid w:val="00DF686F"/>
    <w:rsid w:val="00DF6EAE"/>
    <w:rsid w:val="00E12149"/>
    <w:rsid w:val="00E134CC"/>
    <w:rsid w:val="00E167EB"/>
    <w:rsid w:val="00E20614"/>
    <w:rsid w:val="00E22CDB"/>
    <w:rsid w:val="00E23EC6"/>
    <w:rsid w:val="00E32F99"/>
    <w:rsid w:val="00E40714"/>
    <w:rsid w:val="00E43ACD"/>
    <w:rsid w:val="00E44B7A"/>
    <w:rsid w:val="00E453CD"/>
    <w:rsid w:val="00E5194F"/>
    <w:rsid w:val="00E54798"/>
    <w:rsid w:val="00E62820"/>
    <w:rsid w:val="00E671F2"/>
    <w:rsid w:val="00E810B0"/>
    <w:rsid w:val="00E8456A"/>
    <w:rsid w:val="00E8529D"/>
    <w:rsid w:val="00E92DDC"/>
    <w:rsid w:val="00E93536"/>
    <w:rsid w:val="00E94611"/>
    <w:rsid w:val="00EA54D1"/>
    <w:rsid w:val="00EA6892"/>
    <w:rsid w:val="00ED41AE"/>
    <w:rsid w:val="00ED541E"/>
    <w:rsid w:val="00ED7595"/>
    <w:rsid w:val="00EE0451"/>
    <w:rsid w:val="00EE0A46"/>
    <w:rsid w:val="00EE0B97"/>
    <w:rsid w:val="00EE406D"/>
    <w:rsid w:val="00EE6CFD"/>
    <w:rsid w:val="00EF59C9"/>
    <w:rsid w:val="00F03D01"/>
    <w:rsid w:val="00F06C13"/>
    <w:rsid w:val="00F07F6D"/>
    <w:rsid w:val="00F11F0D"/>
    <w:rsid w:val="00F229D8"/>
    <w:rsid w:val="00F23DE3"/>
    <w:rsid w:val="00F2562F"/>
    <w:rsid w:val="00F279B8"/>
    <w:rsid w:val="00F32F7D"/>
    <w:rsid w:val="00F418E9"/>
    <w:rsid w:val="00F5124B"/>
    <w:rsid w:val="00F516F4"/>
    <w:rsid w:val="00F52F47"/>
    <w:rsid w:val="00F546D2"/>
    <w:rsid w:val="00F55928"/>
    <w:rsid w:val="00F75B92"/>
    <w:rsid w:val="00F75C43"/>
    <w:rsid w:val="00F8199C"/>
    <w:rsid w:val="00F829CE"/>
    <w:rsid w:val="00F870DF"/>
    <w:rsid w:val="00FA05F0"/>
    <w:rsid w:val="00FA7103"/>
    <w:rsid w:val="00FA729C"/>
    <w:rsid w:val="00FB07A5"/>
    <w:rsid w:val="00FB4CE9"/>
    <w:rsid w:val="00FB6E7E"/>
    <w:rsid w:val="00FC4BB4"/>
    <w:rsid w:val="00FC720A"/>
    <w:rsid w:val="00FE2695"/>
    <w:rsid w:val="00FE377A"/>
    <w:rsid w:val="00FE422B"/>
    <w:rsid w:val="00FF33A4"/>
    <w:rsid w:val="00FF693E"/>
    <w:rsid w:val="00FF6C98"/>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07EC75-FFAE-4CC5-B1E1-EFBE3BED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03"/>
    <w:rPr>
      <w:sz w:val="28"/>
      <w:szCs w:val="24"/>
    </w:rPr>
  </w:style>
  <w:style w:type="paragraph" w:styleId="2">
    <w:name w:val="heading 2"/>
    <w:basedOn w:val="a"/>
    <w:next w:val="a"/>
    <w:qFormat/>
    <w:rsid w:val="00FA7103"/>
    <w:pPr>
      <w:keepNext/>
      <w:jc w:val="right"/>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7103"/>
    <w:pPr>
      <w:ind w:right="5395"/>
    </w:pPr>
  </w:style>
  <w:style w:type="paragraph" w:styleId="a5">
    <w:name w:val="Title"/>
    <w:basedOn w:val="a"/>
    <w:qFormat/>
    <w:rsid w:val="00FA7103"/>
    <w:pPr>
      <w:jc w:val="center"/>
    </w:pPr>
    <w:rPr>
      <w:b/>
      <w:bCs/>
    </w:rPr>
  </w:style>
  <w:style w:type="paragraph" w:styleId="a6">
    <w:name w:val="Body Text Indent"/>
    <w:basedOn w:val="a"/>
    <w:rsid w:val="00FA7103"/>
    <w:pPr>
      <w:ind w:firstLine="705"/>
      <w:jc w:val="both"/>
    </w:pPr>
    <w:rPr>
      <w:sz w:val="26"/>
    </w:rPr>
  </w:style>
  <w:style w:type="table" w:styleId="a7">
    <w:name w:val="Table Grid"/>
    <w:basedOn w:val="a1"/>
    <w:rsid w:val="00FA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229D8"/>
    <w:rPr>
      <w:rFonts w:ascii="Tahoma" w:hAnsi="Tahoma" w:cs="Tahoma"/>
      <w:sz w:val="16"/>
      <w:szCs w:val="16"/>
    </w:rPr>
  </w:style>
  <w:style w:type="paragraph" w:styleId="a9">
    <w:name w:val="header"/>
    <w:basedOn w:val="a"/>
    <w:link w:val="aa"/>
    <w:uiPriority w:val="99"/>
    <w:rsid w:val="001B6186"/>
    <w:pPr>
      <w:tabs>
        <w:tab w:val="center" w:pos="4677"/>
        <w:tab w:val="right" w:pos="9355"/>
      </w:tabs>
    </w:pPr>
  </w:style>
  <w:style w:type="paragraph" w:styleId="ab">
    <w:name w:val="footer"/>
    <w:basedOn w:val="a"/>
    <w:rsid w:val="001B6186"/>
    <w:pPr>
      <w:tabs>
        <w:tab w:val="center" w:pos="4677"/>
        <w:tab w:val="right" w:pos="9355"/>
      </w:tabs>
    </w:pPr>
  </w:style>
  <w:style w:type="character" w:styleId="ac">
    <w:name w:val="page number"/>
    <w:basedOn w:val="a0"/>
    <w:rsid w:val="001B6186"/>
  </w:style>
  <w:style w:type="paragraph" w:styleId="ad">
    <w:name w:val="footnote text"/>
    <w:basedOn w:val="a"/>
    <w:semiHidden/>
    <w:rsid w:val="00561135"/>
    <w:rPr>
      <w:sz w:val="20"/>
      <w:szCs w:val="20"/>
    </w:rPr>
  </w:style>
  <w:style w:type="character" w:styleId="ae">
    <w:name w:val="footnote reference"/>
    <w:semiHidden/>
    <w:rsid w:val="00561135"/>
    <w:rPr>
      <w:vertAlign w:val="superscript"/>
    </w:rPr>
  </w:style>
  <w:style w:type="paragraph" w:customStyle="1" w:styleId="ConsPlusTitle">
    <w:name w:val="ConsPlusTitle"/>
    <w:rsid w:val="00D6191F"/>
    <w:pPr>
      <w:widowControl w:val="0"/>
      <w:autoSpaceDE w:val="0"/>
      <w:autoSpaceDN w:val="0"/>
      <w:adjustRightInd w:val="0"/>
    </w:pPr>
    <w:rPr>
      <w:rFonts w:ascii="Arial" w:hAnsi="Arial" w:cs="Arial"/>
      <w:b/>
      <w:bCs/>
      <w:sz w:val="16"/>
      <w:szCs w:val="16"/>
    </w:rPr>
  </w:style>
  <w:style w:type="paragraph" w:customStyle="1" w:styleId="ConsPlusNormal">
    <w:name w:val="ConsPlusNormal"/>
    <w:rsid w:val="00CB2399"/>
    <w:pPr>
      <w:widowControl w:val="0"/>
      <w:autoSpaceDE w:val="0"/>
      <w:autoSpaceDN w:val="0"/>
      <w:adjustRightInd w:val="0"/>
    </w:pPr>
    <w:rPr>
      <w:rFonts w:ascii="Arial" w:hAnsi="Arial" w:cs="Arial"/>
    </w:rPr>
  </w:style>
  <w:style w:type="paragraph" w:styleId="af">
    <w:name w:val="Plain Text"/>
    <w:basedOn w:val="a"/>
    <w:link w:val="af0"/>
    <w:rsid w:val="00835271"/>
    <w:rPr>
      <w:rFonts w:ascii="Courier New" w:hAnsi="Courier New"/>
      <w:sz w:val="20"/>
      <w:szCs w:val="20"/>
    </w:rPr>
  </w:style>
  <w:style w:type="character" w:customStyle="1" w:styleId="af0">
    <w:name w:val="Текст Знак"/>
    <w:link w:val="af"/>
    <w:rsid w:val="00835271"/>
    <w:rPr>
      <w:rFonts w:ascii="Courier New" w:hAnsi="Courier New"/>
    </w:rPr>
  </w:style>
  <w:style w:type="paragraph" w:styleId="af1">
    <w:name w:val="List Paragraph"/>
    <w:basedOn w:val="a"/>
    <w:uiPriority w:val="34"/>
    <w:qFormat/>
    <w:rsid w:val="00AA5902"/>
    <w:pPr>
      <w:ind w:left="720"/>
      <w:contextualSpacing/>
    </w:pPr>
  </w:style>
  <w:style w:type="character" w:customStyle="1" w:styleId="aa">
    <w:name w:val="Верхний колонтитул Знак"/>
    <w:basedOn w:val="a0"/>
    <w:link w:val="a9"/>
    <w:uiPriority w:val="99"/>
    <w:rsid w:val="0041323D"/>
    <w:rPr>
      <w:sz w:val="28"/>
      <w:szCs w:val="24"/>
    </w:rPr>
  </w:style>
  <w:style w:type="character" w:customStyle="1" w:styleId="a4">
    <w:name w:val="Основной текст Знак"/>
    <w:basedOn w:val="a0"/>
    <w:link w:val="a3"/>
    <w:rsid w:val="0073234F"/>
    <w:rPr>
      <w:sz w:val="28"/>
      <w:szCs w:val="24"/>
    </w:rPr>
  </w:style>
  <w:style w:type="paragraph" w:styleId="af2">
    <w:name w:val="No Spacing"/>
    <w:uiPriority w:val="1"/>
    <w:qFormat/>
    <w:rsid w:val="006151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D71C-4395-4317-91B6-FFC0B310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957</Words>
  <Characters>5111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Об образовании избирательных участков по выборам депутатов муниципального Собрания внутригородского муниципального образования _____________________</vt:lpstr>
    </vt:vector>
  </TitlesOfParts>
  <Company>MGIK</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образовании избирательных участков по выборам депутатов муниципального Собрания внутригородского муниципального образования _____________________</dc:title>
  <dc:creator>perevezentseva</dc:creator>
  <cp:lastModifiedBy>Владимировна</cp:lastModifiedBy>
  <cp:revision>5</cp:revision>
  <cp:lastPrinted>2023-03-20T06:44:00Z</cp:lastPrinted>
  <dcterms:created xsi:type="dcterms:W3CDTF">2024-07-12T06:49:00Z</dcterms:created>
  <dcterms:modified xsi:type="dcterms:W3CDTF">2024-07-23T08:30:00Z</dcterms:modified>
</cp:coreProperties>
</file>